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2CCC" w14:textId="035B0E34" w:rsidR="00334ABE" w:rsidRPr="00AE412D" w:rsidRDefault="005930DD" w:rsidP="00334ABE">
      <w:pPr>
        <w:spacing w:after="0"/>
        <w:jc w:val="center"/>
        <w:rPr>
          <w:rFonts w:cstheme="minorHAnsi"/>
          <w:b/>
          <w:bCs/>
          <w:sz w:val="32"/>
          <w:szCs w:val="32"/>
          <w:u w:val="single"/>
        </w:rPr>
      </w:pPr>
      <w:r>
        <w:rPr>
          <w:rFonts w:cstheme="minorHAnsi"/>
          <w:b/>
          <w:bCs/>
          <w:sz w:val="32"/>
          <w:szCs w:val="32"/>
          <w:u w:val="single"/>
        </w:rPr>
        <w:t xml:space="preserve">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3BE56223" w:rsidR="00334ABE" w:rsidRPr="00BF7BFA" w:rsidRDefault="00334ABE" w:rsidP="00334ABE">
      <w:pPr>
        <w:jc w:val="center"/>
        <w:rPr>
          <w:rFonts w:cstheme="minorHAnsi"/>
          <w:sz w:val="24"/>
          <w:szCs w:val="24"/>
        </w:rPr>
      </w:pPr>
      <w:r w:rsidRPr="00BF7BFA">
        <w:rPr>
          <w:rFonts w:cstheme="minorHAnsi"/>
          <w:sz w:val="24"/>
          <w:szCs w:val="24"/>
        </w:rPr>
        <w:t xml:space="preserve">Minutes for </w:t>
      </w:r>
      <w:r w:rsidR="00457E86">
        <w:rPr>
          <w:rFonts w:cstheme="minorHAnsi"/>
          <w:sz w:val="24"/>
          <w:szCs w:val="24"/>
        </w:rPr>
        <w:t>Novem</w:t>
      </w:r>
      <w:r>
        <w:rPr>
          <w:rFonts w:cstheme="minorHAnsi"/>
          <w:sz w:val="24"/>
          <w:szCs w:val="24"/>
        </w:rPr>
        <w:t>ber</w:t>
      </w:r>
      <w:r w:rsidR="00457E86">
        <w:rPr>
          <w:rFonts w:cstheme="minorHAnsi"/>
          <w:sz w:val="24"/>
          <w:szCs w:val="24"/>
        </w:rPr>
        <w:t xml:space="preserve"> 12</w:t>
      </w:r>
      <w:r w:rsidRPr="00BF7BFA">
        <w:rPr>
          <w:rFonts w:cstheme="minorHAnsi"/>
          <w:sz w:val="24"/>
          <w:szCs w:val="24"/>
        </w:rPr>
        <w:t xml:space="preserve">, 2020, </w:t>
      </w:r>
      <w:r>
        <w:rPr>
          <w:rFonts w:cstheme="minorHAnsi"/>
          <w:sz w:val="24"/>
          <w:szCs w:val="24"/>
        </w:rPr>
        <w:t xml:space="preserve">6:00 </w:t>
      </w:r>
      <w:r w:rsidRPr="00BF7BFA">
        <w:rPr>
          <w:rFonts w:cstheme="minorHAnsi"/>
          <w:sz w:val="24"/>
          <w:szCs w:val="24"/>
        </w:rPr>
        <w:t>PM</w:t>
      </w:r>
    </w:p>
    <w:p w14:paraId="46999AFB" w14:textId="77777777" w:rsidR="00334ABE" w:rsidRDefault="00334ABE" w:rsidP="00334ABE">
      <w:pPr>
        <w:spacing w:after="0"/>
        <w:rPr>
          <w:rFonts w:cstheme="minorHAnsi"/>
          <w:sz w:val="24"/>
          <w:szCs w:val="24"/>
        </w:rPr>
      </w:pPr>
      <w:r w:rsidRPr="00BF7BFA">
        <w:rPr>
          <w:rFonts w:cstheme="minorHAnsi"/>
          <w:sz w:val="24"/>
          <w:szCs w:val="24"/>
        </w:rPr>
        <w:t xml:space="preserve">MEMBERS PRESENT:  </w:t>
      </w:r>
      <w:r>
        <w:rPr>
          <w:rFonts w:cstheme="minorHAnsi"/>
          <w:sz w:val="24"/>
          <w:szCs w:val="24"/>
        </w:rPr>
        <w:tab/>
      </w:r>
      <w:r w:rsidRPr="00BF7BFA">
        <w:rPr>
          <w:rFonts w:cstheme="minorHAnsi"/>
          <w:sz w:val="24"/>
          <w:szCs w:val="24"/>
        </w:rPr>
        <w:t>Nancy Butler</w:t>
      </w:r>
      <w:r>
        <w:rPr>
          <w:rFonts w:cstheme="minorHAnsi"/>
          <w:sz w:val="24"/>
          <w:szCs w:val="24"/>
        </w:rPr>
        <w:t>,</w:t>
      </w:r>
      <w:r w:rsidRPr="00BF7BFA">
        <w:rPr>
          <w:rFonts w:cstheme="minorHAnsi"/>
          <w:sz w:val="24"/>
          <w:szCs w:val="24"/>
        </w:rPr>
        <w:t xml:space="preserve"> Ross MacPherson</w:t>
      </w:r>
      <w:r>
        <w:rPr>
          <w:rFonts w:cstheme="minorHAnsi"/>
          <w:sz w:val="24"/>
          <w:szCs w:val="24"/>
        </w:rPr>
        <w:t xml:space="preserve">, </w:t>
      </w:r>
      <w:r w:rsidRPr="00BF7BFA">
        <w:rPr>
          <w:rFonts w:cstheme="minorHAnsi"/>
          <w:sz w:val="24"/>
          <w:szCs w:val="24"/>
        </w:rPr>
        <w:t xml:space="preserve">Colleen Thompson, John Traynor, </w:t>
      </w:r>
    </w:p>
    <w:p w14:paraId="0DDB58EB" w14:textId="77777777" w:rsidR="00334ABE" w:rsidRPr="00BF7BFA" w:rsidRDefault="00334ABE" w:rsidP="00334ABE">
      <w:pPr>
        <w:spacing w:after="0"/>
        <w:ind w:left="1440" w:firstLine="720"/>
        <w:rPr>
          <w:rFonts w:cstheme="minorHAnsi"/>
          <w:sz w:val="24"/>
          <w:szCs w:val="24"/>
        </w:rPr>
      </w:pPr>
      <w:r w:rsidRPr="00BF7BFA">
        <w:rPr>
          <w:rFonts w:cstheme="minorHAnsi"/>
          <w:sz w:val="24"/>
          <w:szCs w:val="24"/>
        </w:rPr>
        <w:t>Jon Wilhelmsen</w:t>
      </w:r>
      <w:r>
        <w:rPr>
          <w:rFonts w:cstheme="minorHAnsi"/>
          <w:sz w:val="24"/>
          <w:szCs w:val="24"/>
        </w:rPr>
        <w:t xml:space="preserve"> (Chair)</w:t>
      </w:r>
      <w:r w:rsidRPr="00BF7BFA">
        <w:rPr>
          <w:rFonts w:cstheme="minorHAnsi"/>
          <w:sz w:val="24"/>
          <w:szCs w:val="24"/>
        </w:rPr>
        <w:t xml:space="preserve">          </w:t>
      </w:r>
    </w:p>
    <w:p w14:paraId="32EED8A8" w14:textId="31D56BD6" w:rsidR="00334ABE" w:rsidRDefault="00334ABE" w:rsidP="00334ABE">
      <w:pPr>
        <w:spacing w:after="0"/>
        <w:rPr>
          <w:rFonts w:cstheme="minorHAnsi"/>
          <w:sz w:val="24"/>
          <w:szCs w:val="24"/>
        </w:rPr>
      </w:pPr>
      <w:r w:rsidRPr="00BF7BFA">
        <w:rPr>
          <w:rFonts w:cstheme="minorHAnsi"/>
          <w:sz w:val="24"/>
          <w:szCs w:val="24"/>
        </w:rPr>
        <w:t xml:space="preserve">GUESTS PRESENT:  </w:t>
      </w:r>
      <w:r w:rsidR="00797E7B">
        <w:rPr>
          <w:rFonts w:cstheme="minorHAnsi"/>
          <w:sz w:val="24"/>
          <w:szCs w:val="24"/>
        </w:rPr>
        <w:t>Town Administrator Liz Dennehy</w:t>
      </w:r>
      <w:r>
        <w:rPr>
          <w:rFonts w:cstheme="minorHAnsi"/>
          <w:sz w:val="24"/>
          <w:szCs w:val="24"/>
        </w:rPr>
        <w:t>, Mark Russo</w:t>
      </w:r>
    </w:p>
    <w:p w14:paraId="0FFA8218" w14:textId="77777777" w:rsidR="00334ABE" w:rsidRPr="004F3EFD" w:rsidRDefault="00334ABE" w:rsidP="00334ABE">
      <w:pPr>
        <w:spacing w:after="0"/>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This meeting was conducted on a Zoom meeting platform with members participating from their homes.  Members and guest will be referred to by their initials in the minutes.</w:t>
      </w:r>
    </w:p>
    <w:p w14:paraId="185D9D20" w14:textId="77777777" w:rsidR="00334ABE" w:rsidRDefault="00334ABE" w:rsidP="00334ABE">
      <w:pPr>
        <w:spacing w:after="0"/>
        <w:rPr>
          <w:rFonts w:cstheme="minorHAnsi"/>
          <w:b/>
          <w:bCs/>
          <w:sz w:val="24"/>
          <w:szCs w:val="24"/>
        </w:rPr>
      </w:pPr>
      <w:r w:rsidRPr="0055315B">
        <w:rPr>
          <w:rFonts w:cstheme="minorHAnsi"/>
          <w:sz w:val="24"/>
          <w:szCs w:val="24"/>
        </w:rPr>
        <w:t xml:space="preserve">ACTION ITEMS:    </w:t>
      </w:r>
      <w:r w:rsidRPr="0055315B">
        <w:rPr>
          <w:rFonts w:cstheme="minorHAnsi"/>
          <w:b/>
          <w:bCs/>
          <w:sz w:val="24"/>
          <w:szCs w:val="24"/>
        </w:rPr>
        <w:t>In bold print</w:t>
      </w:r>
    </w:p>
    <w:p w14:paraId="5A619643" w14:textId="77777777" w:rsidR="00334ABE" w:rsidRPr="009222DD" w:rsidRDefault="00334ABE" w:rsidP="00334ABE">
      <w:pPr>
        <w:spacing w:after="0"/>
        <w:rPr>
          <w:rFonts w:cstheme="minorHAnsi"/>
          <w:sz w:val="16"/>
          <w:szCs w:val="16"/>
        </w:rPr>
      </w:pPr>
    </w:p>
    <w:p w14:paraId="212E6A95" w14:textId="279F36D7" w:rsidR="00334ABE" w:rsidRPr="001C5AB5" w:rsidRDefault="00D353F1" w:rsidP="001C5AB5">
      <w:pPr>
        <w:pStyle w:val="ListParagraph"/>
        <w:numPr>
          <w:ilvl w:val="0"/>
          <w:numId w:val="1"/>
        </w:numPr>
        <w:spacing w:after="0"/>
        <w:rPr>
          <w:rFonts w:cstheme="minorHAnsi"/>
          <w:sz w:val="24"/>
          <w:szCs w:val="24"/>
        </w:rPr>
      </w:pPr>
      <w:r w:rsidRPr="003325AB">
        <w:rPr>
          <w:rFonts w:cstheme="minorHAnsi"/>
          <w:sz w:val="24"/>
          <w:szCs w:val="24"/>
        </w:rPr>
        <w:t>OPENING</w:t>
      </w:r>
      <w:r w:rsidR="00334ABE" w:rsidRPr="003325AB">
        <w:rPr>
          <w:rFonts w:cstheme="minorHAnsi"/>
          <w:sz w:val="24"/>
          <w:szCs w:val="24"/>
        </w:rPr>
        <w:t xml:space="preserve"> – </w:t>
      </w:r>
      <w:r w:rsidR="000D57B4" w:rsidRPr="003325AB">
        <w:rPr>
          <w:rFonts w:cstheme="minorHAnsi"/>
          <w:sz w:val="24"/>
          <w:szCs w:val="24"/>
        </w:rPr>
        <w:t xml:space="preserve">JW </w:t>
      </w:r>
      <w:r w:rsidR="00F31EEA" w:rsidRPr="003325AB">
        <w:rPr>
          <w:rFonts w:cstheme="minorHAnsi"/>
          <w:sz w:val="24"/>
          <w:szCs w:val="24"/>
        </w:rPr>
        <w:t xml:space="preserve">opened </w:t>
      </w:r>
      <w:r w:rsidR="000D57B4" w:rsidRPr="003325AB">
        <w:rPr>
          <w:rFonts w:cstheme="minorHAnsi"/>
          <w:sz w:val="24"/>
          <w:szCs w:val="24"/>
        </w:rPr>
        <w:t xml:space="preserve">the meeting </w:t>
      </w:r>
      <w:r w:rsidR="00F31EEA" w:rsidRPr="003325AB">
        <w:rPr>
          <w:rFonts w:cstheme="minorHAnsi"/>
          <w:sz w:val="24"/>
          <w:szCs w:val="24"/>
        </w:rPr>
        <w:t>at 6:0</w:t>
      </w:r>
      <w:r w:rsidR="00AB422F">
        <w:rPr>
          <w:rFonts w:cstheme="minorHAnsi"/>
          <w:sz w:val="24"/>
          <w:szCs w:val="24"/>
        </w:rPr>
        <w:t>6</w:t>
      </w:r>
      <w:r w:rsidR="00F31EEA" w:rsidRPr="003325AB">
        <w:rPr>
          <w:rFonts w:cstheme="minorHAnsi"/>
          <w:sz w:val="24"/>
          <w:szCs w:val="24"/>
        </w:rPr>
        <w:t xml:space="preserve"> p.m. </w:t>
      </w:r>
      <w:r w:rsidR="000D57B4" w:rsidRPr="003325AB">
        <w:rPr>
          <w:rFonts w:cstheme="minorHAnsi"/>
          <w:sz w:val="24"/>
          <w:szCs w:val="24"/>
        </w:rPr>
        <w:t xml:space="preserve">by </w:t>
      </w:r>
      <w:r w:rsidR="00334ABE" w:rsidRPr="003325AB">
        <w:rPr>
          <w:rFonts w:cstheme="minorHAnsi"/>
          <w:sz w:val="24"/>
          <w:szCs w:val="24"/>
        </w:rPr>
        <w:t>read</w:t>
      </w:r>
      <w:r w:rsidR="000D57B4" w:rsidRPr="003325AB">
        <w:rPr>
          <w:rFonts w:cstheme="minorHAnsi"/>
          <w:sz w:val="24"/>
          <w:szCs w:val="24"/>
        </w:rPr>
        <w:t>ing</w:t>
      </w:r>
      <w:r w:rsidR="00334ABE" w:rsidRPr="003325AB">
        <w:rPr>
          <w:rFonts w:cstheme="minorHAnsi"/>
          <w:sz w:val="24"/>
          <w:szCs w:val="24"/>
        </w:rPr>
        <w:t xml:space="preserve"> the Governor’s orders of 3/12</w:t>
      </w:r>
      <w:r w:rsidR="00DD4AD8" w:rsidRPr="003325AB">
        <w:rPr>
          <w:rFonts w:cstheme="minorHAnsi"/>
          <w:sz w:val="24"/>
          <w:szCs w:val="24"/>
        </w:rPr>
        <w:t xml:space="preserve"> &amp; 15</w:t>
      </w:r>
      <w:r w:rsidR="00334ABE" w:rsidRPr="003325AB">
        <w:rPr>
          <w:rFonts w:cstheme="minorHAnsi"/>
          <w:sz w:val="24"/>
          <w:szCs w:val="24"/>
        </w:rPr>
        <w:t>/20 which allow this Zoom meeting as a temporary change to Open Meeting Law during the COVID-19 shut-down.  The meeting will be recorded to provide public access</w:t>
      </w:r>
      <w:r w:rsidR="003325AB" w:rsidRPr="003325AB">
        <w:rPr>
          <w:rFonts w:cstheme="minorHAnsi"/>
          <w:sz w:val="24"/>
          <w:szCs w:val="24"/>
        </w:rPr>
        <w:t xml:space="preserve">. </w:t>
      </w:r>
      <w:r w:rsidR="001F72F8">
        <w:rPr>
          <w:rFonts w:cstheme="minorHAnsi"/>
          <w:sz w:val="24"/>
          <w:szCs w:val="24"/>
        </w:rPr>
        <w:t xml:space="preserve"> </w:t>
      </w:r>
      <w:r w:rsidR="001F72F8" w:rsidRPr="001C5AB5">
        <w:rPr>
          <w:rFonts w:cstheme="minorHAnsi"/>
          <w:sz w:val="24"/>
          <w:szCs w:val="24"/>
        </w:rPr>
        <w:t xml:space="preserve">JW noted that BETA Group is </w:t>
      </w:r>
      <w:r w:rsidR="00AE6268" w:rsidRPr="001C5AB5">
        <w:rPr>
          <w:rFonts w:cstheme="minorHAnsi"/>
          <w:sz w:val="24"/>
          <w:szCs w:val="24"/>
        </w:rPr>
        <w:t xml:space="preserve">working on </w:t>
      </w:r>
      <w:r w:rsidR="00B00686" w:rsidRPr="001C5AB5">
        <w:rPr>
          <w:rFonts w:cstheme="minorHAnsi"/>
          <w:sz w:val="24"/>
          <w:szCs w:val="24"/>
        </w:rPr>
        <w:t xml:space="preserve">a plan to review </w:t>
      </w:r>
      <w:r w:rsidR="00AE6268" w:rsidRPr="001C5AB5">
        <w:rPr>
          <w:rFonts w:cstheme="minorHAnsi"/>
          <w:sz w:val="24"/>
          <w:szCs w:val="24"/>
        </w:rPr>
        <w:t xml:space="preserve">the </w:t>
      </w:r>
      <w:r w:rsidR="00B00686" w:rsidRPr="001C5AB5">
        <w:rPr>
          <w:rFonts w:cstheme="minorHAnsi"/>
          <w:sz w:val="24"/>
          <w:szCs w:val="24"/>
        </w:rPr>
        <w:t xml:space="preserve">center campus </w:t>
      </w:r>
      <w:r w:rsidR="00AE6268" w:rsidRPr="001C5AB5">
        <w:rPr>
          <w:rFonts w:cstheme="minorHAnsi"/>
          <w:sz w:val="24"/>
          <w:szCs w:val="24"/>
        </w:rPr>
        <w:t>water and sewer systems</w:t>
      </w:r>
      <w:r w:rsidR="00B00686" w:rsidRPr="001C5AB5">
        <w:rPr>
          <w:rFonts w:cstheme="minorHAnsi"/>
          <w:sz w:val="24"/>
          <w:szCs w:val="24"/>
        </w:rPr>
        <w:t>.  They</w:t>
      </w:r>
      <w:r w:rsidR="00AE6268" w:rsidRPr="001C5AB5">
        <w:rPr>
          <w:rFonts w:cstheme="minorHAnsi"/>
          <w:sz w:val="24"/>
          <w:szCs w:val="24"/>
        </w:rPr>
        <w:t xml:space="preserve"> will join</w:t>
      </w:r>
      <w:r w:rsidR="001E144C" w:rsidRPr="001C5AB5">
        <w:rPr>
          <w:rFonts w:cstheme="minorHAnsi"/>
          <w:sz w:val="24"/>
          <w:szCs w:val="24"/>
        </w:rPr>
        <w:t xml:space="preserve"> us at a future meeting when they have more to report.</w:t>
      </w:r>
    </w:p>
    <w:p w14:paraId="4E689492" w14:textId="77777777" w:rsidR="00334ABE" w:rsidRDefault="00334ABE" w:rsidP="00334ABE">
      <w:pPr>
        <w:spacing w:after="0"/>
        <w:rPr>
          <w:rFonts w:cstheme="minorHAnsi"/>
          <w:sz w:val="24"/>
          <w:szCs w:val="24"/>
        </w:rPr>
      </w:pPr>
    </w:p>
    <w:p w14:paraId="60E2DCA7" w14:textId="77777777" w:rsidR="00083A45" w:rsidRDefault="00334ABE" w:rsidP="00D23A98">
      <w:pPr>
        <w:pStyle w:val="ListParagraph"/>
        <w:numPr>
          <w:ilvl w:val="0"/>
          <w:numId w:val="1"/>
        </w:numPr>
        <w:spacing w:after="0"/>
        <w:rPr>
          <w:rFonts w:cstheme="minorHAnsi"/>
          <w:sz w:val="24"/>
          <w:szCs w:val="24"/>
        </w:rPr>
      </w:pPr>
      <w:r w:rsidRPr="00496950">
        <w:rPr>
          <w:rFonts w:cstheme="minorHAnsi"/>
          <w:sz w:val="24"/>
          <w:szCs w:val="24"/>
        </w:rPr>
        <w:t>Town Barn Roof Update –</w:t>
      </w:r>
      <w:r w:rsidR="00C956F9">
        <w:rPr>
          <w:rFonts w:cstheme="minorHAnsi"/>
          <w:sz w:val="24"/>
          <w:szCs w:val="24"/>
        </w:rPr>
        <w:t xml:space="preserve"> Report by LD.  </w:t>
      </w:r>
      <w:r w:rsidR="0097190D">
        <w:rPr>
          <w:rFonts w:cstheme="minorHAnsi"/>
          <w:sz w:val="24"/>
          <w:szCs w:val="24"/>
        </w:rPr>
        <w:t xml:space="preserve">The architect provided justification for the need to meet the new energy code with increased R-value and support structure.  The scope of this project moves it into the category of roof replacement and Alteration Level 1, rather than repair or recovery.  </w:t>
      </w:r>
    </w:p>
    <w:p w14:paraId="7A37D92B" w14:textId="77777777" w:rsidR="00083A45" w:rsidRPr="00083A45" w:rsidRDefault="00083A45" w:rsidP="00083A45">
      <w:pPr>
        <w:pStyle w:val="ListParagraph"/>
        <w:rPr>
          <w:rFonts w:cstheme="minorHAnsi"/>
          <w:sz w:val="24"/>
          <w:szCs w:val="24"/>
        </w:rPr>
      </w:pPr>
    </w:p>
    <w:p w14:paraId="1AFD7AFE" w14:textId="08F30268" w:rsidR="00C604B4" w:rsidRPr="00C604B4" w:rsidRDefault="00C05DD5" w:rsidP="00762A5C">
      <w:pPr>
        <w:pStyle w:val="ListParagraph"/>
        <w:spacing w:after="0"/>
        <w:ind w:left="360"/>
        <w:rPr>
          <w:rFonts w:cstheme="minorHAnsi"/>
          <w:sz w:val="24"/>
          <w:szCs w:val="24"/>
        </w:rPr>
      </w:pPr>
      <w:r>
        <w:rPr>
          <w:rFonts w:cstheme="minorHAnsi"/>
          <w:sz w:val="24"/>
          <w:szCs w:val="24"/>
        </w:rPr>
        <w:t>The advertising preps have been done</w:t>
      </w:r>
      <w:r w:rsidR="008B27AD">
        <w:rPr>
          <w:rFonts w:cstheme="minorHAnsi"/>
          <w:sz w:val="24"/>
          <w:szCs w:val="24"/>
        </w:rPr>
        <w:t xml:space="preserve">, the </w:t>
      </w:r>
      <w:r w:rsidR="00C956F9">
        <w:rPr>
          <w:rFonts w:cstheme="minorHAnsi"/>
          <w:sz w:val="24"/>
          <w:szCs w:val="24"/>
        </w:rPr>
        <w:t xml:space="preserve">architect </w:t>
      </w:r>
      <w:r w:rsidR="008B27AD">
        <w:rPr>
          <w:rFonts w:cstheme="minorHAnsi"/>
          <w:sz w:val="24"/>
          <w:szCs w:val="24"/>
        </w:rPr>
        <w:t>is making a small adjustment to one of the drawings</w:t>
      </w:r>
      <w:r w:rsidR="004878D6">
        <w:rPr>
          <w:rFonts w:cstheme="minorHAnsi"/>
          <w:sz w:val="24"/>
          <w:szCs w:val="24"/>
        </w:rPr>
        <w:t>,</w:t>
      </w:r>
      <w:r w:rsidR="008B27AD">
        <w:rPr>
          <w:rFonts w:cstheme="minorHAnsi"/>
          <w:sz w:val="24"/>
          <w:szCs w:val="24"/>
        </w:rPr>
        <w:t xml:space="preserve"> and everything will be online </w:t>
      </w:r>
      <w:r w:rsidR="001D4632">
        <w:rPr>
          <w:rFonts w:cstheme="minorHAnsi"/>
          <w:sz w:val="24"/>
          <w:szCs w:val="24"/>
        </w:rPr>
        <w:t>on November 18</w:t>
      </w:r>
      <w:r w:rsidR="001D4632" w:rsidRPr="001D4632">
        <w:rPr>
          <w:rFonts w:cstheme="minorHAnsi"/>
          <w:sz w:val="24"/>
          <w:szCs w:val="24"/>
          <w:vertAlign w:val="superscript"/>
        </w:rPr>
        <w:t>th</w:t>
      </w:r>
      <w:r w:rsidR="001D4632">
        <w:rPr>
          <w:rFonts w:cstheme="minorHAnsi"/>
          <w:sz w:val="24"/>
          <w:szCs w:val="24"/>
        </w:rPr>
        <w:t>.  Bids will start on December 3</w:t>
      </w:r>
      <w:r w:rsidR="001D4632" w:rsidRPr="001D4632">
        <w:rPr>
          <w:rFonts w:cstheme="minorHAnsi"/>
          <w:sz w:val="24"/>
          <w:szCs w:val="24"/>
          <w:vertAlign w:val="superscript"/>
        </w:rPr>
        <w:t>rd</w:t>
      </w:r>
      <w:r w:rsidR="001D4632">
        <w:rPr>
          <w:rFonts w:cstheme="minorHAnsi"/>
          <w:sz w:val="24"/>
          <w:szCs w:val="24"/>
        </w:rPr>
        <w:t xml:space="preserve">.  </w:t>
      </w:r>
      <w:r w:rsidR="003047D9">
        <w:rPr>
          <w:rFonts w:cstheme="minorHAnsi"/>
          <w:sz w:val="24"/>
          <w:szCs w:val="24"/>
        </w:rPr>
        <w:t>Depending on the bids received, we’ll either have enough money remaining from the 2020 appropriation</w:t>
      </w:r>
      <w:r w:rsidR="00BA43CB">
        <w:rPr>
          <w:rFonts w:cstheme="minorHAnsi"/>
          <w:sz w:val="24"/>
          <w:szCs w:val="24"/>
        </w:rPr>
        <w:t xml:space="preserve">, we will draw on other </w:t>
      </w:r>
      <w:r w:rsidR="00237A59">
        <w:rPr>
          <w:rFonts w:cstheme="minorHAnsi"/>
          <w:sz w:val="24"/>
          <w:szCs w:val="24"/>
        </w:rPr>
        <w:t>sources</w:t>
      </w:r>
      <w:r w:rsidR="009D227F">
        <w:rPr>
          <w:rFonts w:cstheme="minorHAnsi"/>
          <w:sz w:val="24"/>
          <w:szCs w:val="24"/>
        </w:rPr>
        <w:t>,</w:t>
      </w:r>
      <w:r w:rsidR="00237A59">
        <w:rPr>
          <w:rFonts w:cstheme="minorHAnsi"/>
          <w:sz w:val="24"/>
          <w:szCs w:val="24"/>
        </w:rPr>
        <w:t xml:space="preserve"> or </w:t>
      </w:r>
      <w:r w:rsidR="00375745">
        <w:rPr>
          <w:rFonts w:cstheme="minorHAnsi"/>
          <w:sz w:val="24"/>
          <w:szCs w:val="24"/>
        </w:rPr>
        <w:t>seek additional appropriation at the 2021 Town Meeting</w:t>
      </w:r>
      <w:r w:rsidR="00743DA3">
        <w:rPr>
          <w:rFonts w:cstheme="minorHAnsi"/>
          <w:sz w:val="24"/>
          <w:szCs w:val="24"/>
        </w:rPr>
        <w:t xml:space="preserve"> (TM)</w:t>
      </w:r>
      <w:r w:rsidR="00375745">
        <w:rPr>
          <w:rFonts w:cstheme="minorHAnsi"/>
          <w:sz w:val="24"/>
          <w:szCs w:val="24"/>
        </w:rPr>
        <w:t>.</w:t>
      </w:r>
    </w:p>
    <w:p w14:paraId="1EB0C23B" w14:textId="77777777" w:rsidR="003778BB" w:rsidRPr="00320238" w:rsidRDefault="003778BB" w:rsidP="00320238">
      <w:pPr>
        <w:spacing w:after="0"/>
        <w:rPr>
          <w:rFonts w:cstheme="minorHAnsi"/>
          <w:sz w:val="24"/>
          <w:szCs w:val="24"/>
        </w:rPr>
      </w:pPr>
    </w:p>
    <w:p w14:paraId="01FD1837" w14:textId="7BA49244" w:rsidR="00E667D7" w:rsidRDefault="00334ABE" w:rsidP="00D23A98">
      <w:pPr>
        <w:pStyle w:val="ListParagraph"/>
        <w:numPr>
          <w:ilvl w:val="0"/>
          <w:numId w:val="1"/>
        </w:numPr>
        <w:spacing w:after="0"/>
        <w:rPr>
          <w:rFonts w:cstheme="minorHAnsi"/>
          <w:sz w:val="24"/>
          <w:szCs w:val="24"/>
        </w:rPr>
      </w:pPr>
      <w:r>
        <w:rPr>
          <w:rFonts w:cstheme="minorHAnsi"/>
          <w:sz w:val="24"/>
          <w:szCs w:val="24"/>
        </w:rPr>
        <w:t xml:space="preserve">Town House </w:t>
      </w:r>
      <w:r w:rsidR="0018557A">
        <w:rPr>
          <w:rFonts w:cstheme="minorHAnsi"/>
          <w:sz w:val="24"/>
          <w:szCs w:val="24"/>
        </w:rPr>
        <w:t>Access</w:t>
      </w:r>
      <w:r>
        <w:rPr>
          <w:rFonts w:cstheme="minorHAnsi"/>
          <w:sz w:val="24"/>
          <w:szCs w:val="24"/>
        </w:rPr>
        <w:t xml:space="preserve"> </w:t>
      </w:r>
      <w:r w:rsidR="00380E4F">
        <w:rPr>
          <w:rFonts w:cstheme="minorHAnsi"/>
          <w:sz w:val="24"/>
          <w:szCs w:val="24"/>
        </w:rPr>
        <w:t xml:space="preserve">[Ramp] </w:t>
      </w:r>
      <w:r>
        <w:rPr>
          <w:rFonts w:cstheme="minorHAnsi"/>
          <w:sz w:val="24"/>
          <w:szCs w:val="24"/>
        </w:rPr>
        <w:t>Project –</w:t>
      </w:r>
      <w:r w:rsidR="006A104C">
        <w:rPr>
          <w:rFonts w:cstheme="minorHAnsi"/>
          <w:sz w:val="24"/>
          <w:szCs w:val="24"/>
        </w:rPr>
        <w:t xml:space="preserve"> </w:t>
      </w:r>
      <w:r w:rsidR="00F73955">
        <w:rPr>
          <w:rFonts w:cstheme="minorHAnsi"/>
          <w:sz w:val="24"/>
          <w:szCs w:val="24"/>
        </w:rPr>
        <w:t xml:space="preserve">LD has an appointment scheduled with BETA Group on </w:t>
      </w:r>
      <w:r w:rsidR="0079164E">
        <w:rPr>
          <w:rFonts w:cstheme="minorHAnsi"/>
          <w:sz w:val="24"/>
          <w:szCs w:val="24"/>
        </w:rPr>
        <w:t>11/18</w:t>
      </w:r>
      <w:r w:rsidR="00F4558F">
        <w:rPr>
          <w:rFonts w:cstheme="minorHAnsi"/>
          <w:sz w:val="24"/>
          <w:szCs w:val="24"/>
        </w:rPr>
        <w:t xml:space="preserve"> to review the building, grading</w:t>
      </w:r>
      <w:r w:rsidR="003A702E">
        <w:rPr>
          <w:rFonts w:cstheme="minorHAnsi"/>
          <w:sz w:val="24"/>
          <w:szCs w:val="24"/>
        </w:rPr>
        <w:t>,</w:t>
      </w:r>
      <w:r w:rsidR="00F4558F">
        <w:rPr>
          <w:rFonts w:cstheme="minorHAnsi"/>
          <w:sz w:val="24"/>
          <w:szCs w:val="24"/>
        </w:rPr>
        <w:t xml:space="preserve"> and landscaping for the ramp.  This will help with forecasting the cost of the project.</w:t>
      </w:r>
      <w:r w:rsidR="003A702E">
        <w:rPr>
          <w:rFonts w:cstheme="minorHAnsi"/>
          <w:sz w:val="24"/>
          <w:szCs w:val="24"/>
        </w:rPr>
        <w:t xml:space="preserve">  LD will get a minimum of three </w:t>
      </w:r>
      <w:r w:rsidR="007224DA">
        <w:rPr>
          <w:rFonts w:cstheme="minorHAnsi"/>
          <w:sz w:val="24"/>
          <w:szCs w:val="24"/>
        </w:rPr>
        <w:t>estimates</w:t>
      </w:r>
      <w:r w:rsidR="003A702E">
        <w:rPr>
          <w:rFonts w:cstheme="minorHAnsi"/>
          <w:sz w:val="24"/>
          <w:szCs w:val="24"/>
        </w:rPr>
        <w:t xml:space="preserve">.  </w:t>
      </w:r>
      <w:r w:rsidR="00941E95">
        <w:rPr>
          <w:rFonts w:cstheme="minorHAnsi"/>
          <w:sz w:val="24"/>
          <w:szCs w:val="24"/>
        </w:rPr>
        <w:t xml:space="preserve">The winter </w:t>
      </w:r>
      <w:r w:rsidR="007224DA">
        <w:rPr>
          <w:rFonts w:cstheme="minorHAnsi"/>
          <w:sz w:val="24"/>
          <w:szCs w:val="24"/>
        </w:rPr>
        <w:t xml:space="preserve">months </w:t>
      </w:r>
      <w:r w:rsidR="00941E95">
        <w:rPr>
          <w:rFonts w:cstheme="minorHAnsi"/>
          <w:sz w:val="24"/>
          <w:szCs w:val="24"/>
        </w:rPr>
        <w:t xml:space="preserve">will be used to create the design work and </w:t>
      </w:r>
      <w:r w:rsidR="00C71863">
        <w:rPr>
          <w:rFonts w:cstheme="minorHAnsi"/>
          <w:sz w:val="24"/>
          <w:szCs w:val="24"/>
        </w:rPr>
        <w:t>seek the bids</w:t>
      </w:r>
      <w:r w:rsidR="004078A1">
        <w:rPr>
          <w:rFonts w:cstheme="minorHAnsi"/>
          <w:sz w:val="24"/>
          <w:szCs w:val="24"/>
        </w:rPr>
        <w:t xml:space="preserve">.  The expectation is that the </w:t>
      </w:r>
      <w:r w:rsidR="00C71863">
        <w:rPr>
          <w:rFonts w:cstheme="minorHAnsi"/>
          <w:sz w:val="24"/>
          <w:szCs w:val="24"/>
        </w:rPr>
        <w:t xml:space="preserve">project </w:t>
      </w:r>
      <w:r w:rsidR="004078A1">
        <w:rPr>
          <w:rFonts w:cstheme="minorHAnsi"/>
          <w:sz w:val="24"/>
          <w:szCs w:val="24"/>
        </w:rPr>
        <w:t xml:space="preserve">will be </w:t>
      </w:r>
      <w:r w:rsidR="00C71863">
        <w:rPr>
          <w:rFonts w:cstheme="minorHAnsi"/>
          <w:sz w:val="24"/>
          <w:szCs w:val="24"/>
        </w:rPr>
        <w:t>completed by the end of the spring</w:t>
      </w:r>
      <w:r w:rsidR="004078A1">
        <w:rPr>
          <w:rFonts w:cstheme="minorHAnsi"/>
          <w:sz w:val="24"/>
          <w:szCs w:val="24"/>
        </w:rPr>
        <w:t>, depending upon the weather.</w:t>
      </w:r>
    </w:p>
    <w:p w14:paraId="6256E380" w14:textId="77777777" w:rsidR="00E667D7" w:rsidRPr="0014561F" w:rsidRDefault="00E667D7" w:rsidP="0014561F">
      <w:pPr>
        <w:spacing w:after="0"/>
        <w:rPr>
          <w:rFonts w:cstheme="minorHAnsi"/>
          <w:sz w:val="24"/>
          <w:szCs w:val="24"/>
        </w:rPr>
      </w:pPr>
    </w:p>
    <w:p w14:paraId="30804D42" w14:textId="563CFB21" w:rsidR="00A37074" w:rsidRDefault="0014561F" w:rsidP="00E667D7">
      <w:pPr>
        <w:spacing w:after="0"/>
        <w:rPr>
          <w:rFonts w:cstheme="minorHAnsi"/>
          <w:sz w:val="24"/>
          <w:szCs w:val="24"/>
        </w:rPr>
      </w:pPr>
      <w:r>
        <w:rPr>
          <w:rFonts w:cstheme="minorHAnsi"/>
          <w:sz w:val="24"/>
          <w:szCs w:val="24"/>
        </w:rPr>
        <w:t xml:space="preserve">Discussion: </w:t>
      </w:r>
      <w:r w:rsidR="006907FB">
        <w:rPr>
          <w:rFonts w:cstheme="minorHAnsi"/>
          <w:sz w:val="24"/>
          <w:szCs w:val="24"/>
        </w:rPr>
        <w:t xml:space="preserve"> NB wondered about the possibility of installing a heated ramp to keep it accessible for wheelchairs</w:t>
      </w:r>
      <w:r w:rsidR="00E50324">
        <w:rPr>
          <w:rFonts w:cstheme="minorHAnsi"/>
          <w:sz w:val="24"/>
          <w:szCs w:val="24"/>
        </w:rPr>
        <w:t xml:space="preserve"> in winter</w:t>
      </w:r>
      <w:r w:rsidR="006907FB">
        <w:rPr>
          <w:rFonts w:cstheme="minorHAnsi"/>
          <w:sz w:val="24"/>
          <w:szCs w:val="24"/>
        </w:rPr>
        <w:t xml:space="preserve"> conditions.  LD will see that the design includes this as an alternat</w:t>
      </w:r>
      <w:r w:rsidR="0024492A">
        <w:rPr>
          <w:rFonts w:cstheme="minorHAnsi"/>
          <w:sz w:val="24"/>
          <w:szCs w:val="24"/>
        </w:rPr>
        <w:t>e option</w:t>
      </w:r>
      <w:r w:rsidR="006907FB">
        <w:rPr>
          <w:rFonts w:cstheme="minorHAnsi"/>
          <w:sz w:val="24"/>
          <w:szCs w:val="24"/>
        </w:rPr>
        <w:t>.</w:t>
      </w:r>
      <w:r w:rsidR="0024492A">
        <w:rPr>
          <w:rFonts w:cstheme="minorHAnsi"/>
          <w:sz w:val="24"/>
          <w:szCs w:val="24"/>
        </w:rPr>
        <w:t xml:space="preserve">  RM </w:t>
      </w:r>
      <w:r w:rsidR="00C9201E">
        <w:rPr>
          <w:rFonts w:cstheme="minorHAnsi"/>
          <w:sz w:val="24"/>
          <w:szCs w:val="24"/>
        </w:rPr>
        <w:t xml:space="preserve">said that this may add a significant cost </w:t>
      </w:r>
      <w:r w:rsidR="00434CE2">
        <w:rPr>
          <w:rFonts w:cstheme="minorHAnsi"/>
          <w:sz w:val="24"/>
          <w:szCs w:val="24"/>
        </w:rPr>
        <w:t>if the project requires structural concrete rather than wood</w:t>
      </w:r>
      <w:r w:rsidR="00E50324">
        <w:rPr>
          <w:rFonts w:cstheme="minorHAnsi"/>
          <w:sz w:val="24"/>
          <w:szCs w:val="24"/>
        </w:rPr>
        <w:t>/</w:t>
      </w:r>
      <w:r w:rsidR="00434CE2">
        <w:rPr>
          <w:rFonts w:cstheme="minorHAnsi"/>
          <w:sz w:val="24"/>
          <w:szCs w:val="24"/>
        </w:rPr>
        <w:t xml:space="preserve">composite materials.  </w:t>
      </w:r>
      <w:r w:rsidR="00FF0D5B">
        <w:rPr>
          <w:rFonts w:cstheme="minorHAnsi"/>
          <w:sz w:val="24"/>
          <w:szCs w:val="24"/>
        </w:rPr>
        <w:t>It is unknown at this point whether a wood</w:t>
      </w:r>
      <w:r w:rsidR="00E50324">
        <w:rPr>
          <w:rFonts w:cstheme="minorHAnsi"/>
          <w:sz w:val="24"/>
          <w:szCs w:val="24"/>
        </w:rPr>
        <w:t>/</w:t>
      </w:r>
      <w:r w:rsidR="00FF0D5B">
        <w:rPr>
          <w:rFonts w:cstheme="minorHAnsi"/>
          <w:sz w:val="24"/>
          <w:szCs w:val="24"/>
        </w:rPr>
        <w:t xml:space="preserve">composite structure can be heated.  </w:t>
      </w:r>
      <w:r w:rsidR="00201249">
        <w:rPr>
          <w:rFonts w:cstheme="minorHAnsi"/>
          <w:sz w:val="24"/>
          <w:szCs w:val="24"/>
        </w:rPr>
        <w:t xml:space="preserve">This would also increase the annual utility bill.  </w:t>
      </w:r>
      <w:r w:rsidR="00434CE2">
        <w:rPr>
          <w:rFonts w:cstheme="minorHAnsi"/>
          <w:sz w:val="24"/>
          <w:szCs w:val="24"/>
        </w:rPr>
        <w:t xml:space="preserve">A heated ramp </w:t>
      </w:r>
      <w:r w:rsidR="00201249">
        <w:rPr>
          <w:rFonts w:cstheme="minorHAnsi"/>
          <w:sz w:val="24"/>
          <w:szCs w:val="24"/>
        </w:rPr>
        <w:t>will</w:t>
      </w:r>
      <w:r w:rsidR="009402CC">
        <w:rPr>
          <w:rFonts w:cstheme="minorHAnsi"/>
          <w:sz w:val="24"/>
          <w:szCs w:val="24"/>
        </w:rPr>
        <w:t xml:space="preserve"> not deal with heavy snows</w:t>
      </w:r>
      <w:r w:rsidR="001E4CD6">
        <w:rPr>
          <w:rFonts w:cstheme="minorHAnsi"/>
          <w:sz w:val="24"/>
          <w:szCs w:val="24"/>
        </w:rPr>
        <w:t xml:space="preserve"> so the</w:t>
      </w:r>
      <w:r w:rsidR="009402CC">
        <w:rPr>
          <w:rFonts w:cstheme="minorHAnsi"/>
          <w:sz w:val="24"/>
          <w:szCs w:val="24"/>
        </w:rPr>
        <w:t xml:space="preserve"> design should include </w:t>
      </w:r>
      <w:r w:rsidR="00C72EF9">
        <w:rPr>
          <w:rFonts w:cstheme="minorHAnsi"/>
          <w:sz w:val="24"/>
          <w:szCs w:val="24"/>
        </w:rPr>
        <w:t>aspects that will allow for easy snow removal without the need to lift the snow over the railing.</w:t>
      </w:r>
    </w:p>
    <w:p w14:paraId="647AB683" w14:textId="77777777" w:rsidR="007224DA" w:rsidRDefault="007224DA" w:rsidP="00E667D7">
      <w:pPr>
        <w:spacing w:after="0"/>
        <w:rPr>
          <w:rFonts w:cstheme="minorHAnsi"/>
          <w:sz w:val="24"/>
          <w:szCs w:val="24"/>
        </w:rPr>
      </w:pPr>
    </w:p>
    <w:p w14:paraId="5B8B73E0" w14:textId="3D85A9C0" w:rsidR="00413517" w:rsidRDefault="00D6699B" w:rsidP="00413517">
      <w:pPr>
        <w:pStyle w:val="ListParagraph"/>
        <w:numPr>
          <w:ilvl w:val="0"/>
          <w:numId w:val="1"/>
        </w:numPr>
        <w:spacing w:after="0"/>
        <w:rPr>
          <w:rFonts w:cstheme="minorHAnsi"/>
          <w:sz w:val="24"/>
          <w:szCs w:val="24"/>
        </w:rPr>
      </w:pPr>
      <w:r>
        <w:rPr>
          <w:rFonts w:cstheme="minorHAnsi"/>
          <w:sz w:val="24"/>
          <w:szCs w:val="24"/>
        </w:rPr>
        <w:t xml:space="preserve">Town </w:t>
      </w:r>
      <w:r w:rsidR="00E91AA6">
        <w:rPr>
          <w:rFonts w:cstheme="minorHAnsi"/>
          <w:sz w:val="24"/>
          <w:szCs w:val="24"/>
        </w:rPr>
        <w:t>Building Roofs</w:t>
      </w:r>
      <w:r>
        <w:rPr>
          <w:rFonts w:cstheme="minorHAnsi"/>
          <w:sz w:val="24"/>
          <w:szCs w:val="24"/>
        </w:rPr>
        <w:t xml:space="preserve"> – </w:t>
      </w:r>
      <w:r w:rsidR="008D245D">
        <w:rPr>
          <w:rFonts w:cstheme="minorHAnsi"/>
          <w:sz w:val="24"/>
          <w:szCs w:val="24"/>
        </w:rPr>
        <w:t xml:space="preserve">LD received a bid from Habeeb </w:t>
      </w:r>
      <w:r w:rsidR="00413517">
        <w:rPr>
          <w:rFonts w:cstheme="minorHAnsi"/>
          <w:sz w:val="24"/>
          <w:szCs w:val="24"/>
        </w:rPr>
        <w:t xml:space="preserve">and Associates </w:t>
      </w:r>
      <w:r w:rsidR="008D245D">
        <w:rPr>
          <w:rFonts w:cstheme="minorHAnsi"/>
          <w:sz w:val="24"/>
          <w:szCs w:val="24"/>
        </w:rPr>
        <w:t xml:space="preserve">to assess the roofs of the </w:t>
      </w:r>
      <w:r w:rsidR="00CC33F8">
        <w:rPr>
          <w:rFonts w:cstheme="minorHAnsi"/>
          <w:sz w:val="24"/>
          <w:szCs w:val="24"/>
        </w:rPr>
        <w:t>Town House, Library and Fire Station.  The cost is $3,500 per roof for a total of $10,500.</w:t>
      </w:r>
    </w:p>
    <w:p w14:paraId="0FE9391C" w14:textId="77777777" w:rsidR="00413517" w:rsidRPr="0014561F" w:rsidRDefault="00413517" w:rsidP="00413517">
      <w:pPr>
        <w:spacing w:after="0"/>
        <w:rPr>
          <w:rFonts w:cstheme="minorHAnsi"/>
          <w:sz w:val="24"/>
          <w:szCs w:val="24"/>
        </w:rPr>
      </w:pPr>
    </w:p>
    <w:p w14:paraId="3FBC12AF" w14:textId="49D0B8BB" w:rsidR="003010DA" w:rsidRDefault="00413517" w:rsidP="0042556E">
      <w:pPr>
        <w:pStyle w:val="ListParagraph"/>
        <w:spacing w:after="0"/>
        <w:ind w:left="0"/>
        <w:rPr>
          <w:rFonts w:cstheme="minorHAnsi"/>
          <w:sz w:val="24"/>
          <w:szCs w:val="24"/>
        </w:rPr>
      </w:pPr>
      <w:r>
        <w:rPr>
          <w:rFonts w:cstheme="minorHAnsi"/>
          <w:sz w:val="24"/>
          <w:szCs w:val="24"/>
        </w:rPr>
        <w:lastRenderedPageBreak/>
        <w:t xml:space="preserve">Discussion:  </w:t>
      </w:r>
      <w:r w:rsidR="00E91AA6">
        <w:rPr>
          <w:rFonts w:cstheme="minorHAnsi"/>
          <w:sz w:val="24"/>
          <w:szCs w:val="24"/>
        </w:rPr>
        <w:t>The</w:t>
      </w:r>
      <w:r w:rsidR="007B2A3E">
        <w:rPr>
          <w:rFonts w:cstheme="minorHAnsi"/>
          <w:sz w:val="24"/>
          <w:szCs w:val="24"/>
        </w:rPr>
        <w:t xml:space="preserve"> Town House roof has been ineffectually repaired a number of times</w:t>
      </w:r>
      <w:r w:rsidR="00CE7958">
        <w:rPr>
          <w:rFonts w:cstheme="minorHAnsi"/>
          <w:sz w:val="24"/>
          <w:szCs w:val="24"/>
        </w:rPr>
        <w:t xml:space="preserve"> and there are still leaks</w:t>
      </w:r>
      <w:r w:rsidR="007B2A3E">
        <w:rPr>
          <w:rFonts w:cstheme="minorHAnsi"/>
          <w:sz w:val="24"/>
          <w:szCs w:val="24"/>
        </w:rPr>
        <w:t xml:space="preserve">.  </w:t>
      </w:r>
      <w:r w:rsidR="009A1349">
        <w:rPr>
          <w:rFonts w:cstheme="minorHAnsi"/>
          <w:sz w:val="24"/>
          <w:szCs w:val="24"/>
        </w:rPr>
        <w:t xml:space="preserve">This is not good for the building, its contents, </w:t>
      </w:r>
      <w:r w:rsidR="003B4EE8">
        <w:rPr>
          <w:rFonts w:cstheme="minorHAnsi"/>
          <w:sz w:val="24"/>
          <w:szCs w:val="24"/>
        </w:rPr>
        <w:t>and</w:t>
      </w:r>
      <w:r w:rsidR="009A1349">
        <w:rPr>
          <w:rFonts w:cstheme="minorHAnsi"/>
          <w:sz w:val="24"/>
          <w:szCs w:val="24"/>
        </w:rPr>
        <w:t xml:space="preserve"> the </w:t>
      </w:r>
      <w:r w:rsidR="00F93E72">
        <w:rPr>
          <w:rFonts w:cstheme="minorHAnsi"/>
          <w:sz w:val="24"/>
          <w:szCs w:val="24"/>
        </w:rPr>
        <w:t xml:space="preserve">Town’s </w:t>
      </w:r>
      <w:r w:rsidR="009A1349">
        <w:rPr>
          <w:rFonts w:cstheme="minorHAnsi"/>
          <w:sz w:val="24"/>
          <w:szCs w:val="24"/>
        </w:rPr>
        <w:t xml:space="preserve">employees.  </w:t>
      </w:r>
      <w:r w:rsidR="007E6827">
        <w:rPr>
          <w:rFonts w:cstheme="minorHAnsi"/>
          <w:sz w:val="24"/>
          <w:szCs w:val="24"/>
        </w:rPr>
        <w:t xml:space="preserve">We need </w:t>
      </w:r>
      <w:r w:rsidR="00357E7B">
        <w:rPr>
          <w:rFonts w:cstheme="minorHAnsi"/>
          <w:sz w:val="24"/>
          <w:szCs w:val="24"/>
        </w:rPr>
        <w:t xml:space="preserve">full knowledge of the </w:t>
      </w:r>
      <w:r w:rsidR="008E2B23">
        <w:rPr>
          <w:rFonts w:cstheme="minorHAnsi"/>
          <w:sz w:val="24"/>
          <w:szCs w:val="24"/>
        </w:rPr>
        <w:t>repairs/replacement needed</w:t>
      </w:r>
      <w:r w:rsidR="005E7A8A">
        <w:rPr>
          <w:rFonts w:cstheme="minorHAnsi"/>
          <w:sz w:val="24"/>
          <w:szCs w:val="24"/>
        </w:rPr>
        <w:t xml:space="preserve"> </w:t>
      </w:r>
      <w:r w:rsidR="00CE7958">
        <w:rPr>
          <w:rFonts w:cstheme="minorHAnsi"/>
          <w:sz w:val="24"/>
          <w:szCs w:val="24"/>
        </w:rPr>
        <w:t xml:space="preserve">- </w:t>
      </w:r>
      <w:r w:rsidR="005E7A8A">
        <w:rPr>
          <w:rFonts w:cstheme="minorHAnsi"/>
          <w:sz w:val="24"/>
          <w:szCs w:val="24"/>
        </w:rPr>
        <w:t>including possible underlayment, insulation</w:t>
      </w:r>
      <w:r w:rsidR="00121608">
        <w:rPr>
          <w:rFonts w:cstheme="minorHAnsi"/>
          <w:sz w:val="24"/>
          <w:szCs w:val="24"/>
        </w:rPr>
        <w:t xml:space="preserve">, or structural needs - </w:t>
      </w:r>
      <w:r w:rsidR="008E2B23">
        <w:rPr>
          <w:rFonts w:cstheme="minorHAnsi"/>
          <w:sz w:val="24"/>
          <w:szCs w:val="24"/>
        </w:rPr>
        <w:t xml:space="preserve">in order </w:t>
      </w:r>
      <w:r w:rsidR="007E6827">
        <w:rPr>
          <w:rFonts w:cstheme="minorHAnsi"/>
          <w:sz w:val="24"/>
          <w:szCs w:val="24"/>
        </w:rPr>
        <w:t xml:space="preserve">to </w:t>
      </w:r>
      <w:r w:rsidR="00357E7B">
        <w:rPr>
          <w:rFonts w:cstheme="minorHAnsi"/>
          <w:sz w:val="24"/>
          <w:szCs w:val="24"/>
        </w:rPr>
        <w:t xml:space="preserve">acquire detailed </w:t>
      </w:r>
      <w:r w:rsidR="008E2B23">
        <w:rPr>
          <w:rFonts w:cstheme="minorHAnsi"/>
          <w:sz w:val="24"/>
          <w:szCs w:val="24"/>
        </w:rPr>
        <w:t>estimates</w:t>
      </w:r>
      <w:r w:rsidR="00121608">
        <w:rPr>
          <w:rFonts w:cstheme="minorHAnsi"/>
          <w:sz w:val="24"/>
          <w:szCs w:val="24"/>
        </w:rPr>
        <w:t xml:space="preserve"> that will allow </w:t>
      </w:r>
      <w:r w:rsidR="004B3EFC">
        <w:rPr>
          <w:rFonts w:cstheme="minorHAnsi"/>
          <w:sz w:val="24"/>
          <w:szCs w:val="24"/>
        </w:rPr>
        <w:t xml:space="preserve">for preparation of </w:t>
      </w:r>
      <w:r w:rsidR="008E2B23">
        <w:rPr>
          <w:rFonts w:cstheme="minorHAnsi"/>
          <w:sz w:val="24"/>
          <w:szCs w:val="24"/>
        </w:rPr>
        <w:t xml:space="preserve">an accurate warrant for TM.  </w:t>
      </w:r>
      <w:r w:rsidR="00EA1828">
        <w:rPr>
          <w:rFonts w:cstheme="minorHAnsi"/>
          <w:sz w:val="24"/>
          <w:szCs w:val="24"/>
        </w:rPr>
        <w:t xml:space="preserve">The end product should be a roof that will be free from issues for at least 25 years.  </w:t>
      </w:r>
      <w:r w:rsidR="003010DA">
        <w:rPr>
          <w:rFonts w:cstheme="minorHAnsi"/>
          <w:sz w:val="24"/>
          <w:szCs w:val="24"/>
        </w:rPr>
        <w:t xml:space="preserve">The Town House roof will likely be extensive enough to be funded through the Capital Account. </w:t>
      </w:r>
      <w:r w:rsidR="004269BC">
        <w:rPr>
          <w:rFonts w:cstheme="minorHAnsi"/>
          <w:sz w:val="24"/>
          <w:szCs w:val="24"/>
        </w:rPr>
        <w:t xml:space="preserve"> The funding for the assessments of the other roofs, adding the Old Town House to the list, can also be sought at TM.   The committee prioritized these roofs in the following order: Library, Old Town House, Fire Station.  </w:t>
      </w:r>
    </w:p>
    <w:p w14:paraId="3DF07E1E" w14:textId="4E230809" w:rsidR="0009347B" w:rsidRDefault="0009347B" w:rsidP="003010DA">
      <w:pPr>
        <w:pStyle w:val="ListParagraph"/>
        <w:spacing w:after="0"/>
        <w:ind w:left="360"/>
        <w:rPr>
          <w:rFonts w:cstheme="minorHAnsi"/>
          <w:sz w:val="24"/>
          <w:szCs w:val="24"/>
        </w:rPr>
      </w:pPr>
    </w:p>
    <w:p w14:paraId="15253A01" w14:textId="77777777" w:rsidR="00050E36" w:rsidRDefault="0009347B" w:rsidP="0042556E">
      <w:pPr>
        <w:pStyle w:val="ListParagraph"/>
        <w:spacing w:after="0"/>
        <w:ind w:left="0"/>
        <w:rPr>
          <w:rFonts w:cstheme="minorHAnsi"/>
          <w:sz w:val="24"/>
          <w:szCs w:val="24"/>
        </w:rPr>
      </w:pPr>
      <w:r>
        <w:rPr>
          <w:rFonts w:cstheme="minorHAnsi"/>
          <w:sz w:val="24"/>
          <w:szCs w:val="24"/>
        </w:rPr>
        <w:t xml:space="preserve">JW moved that the Town Properties Committee recommend to the BOS that they </w:t>
      </w:r>
      <w:r w:rsidR="00317C33">
        <w:rPr>
          <w:rFonts w:cstheme="minorHAnsi"/>
          <w:sz w:val="24"/>
          <w:szCs w:val="24"/>
        </w:rPr>
        <w:t>move forward as soon as possible with getting the assessment done on the Town House roof.</w:t>
      </w:r>
      <w:r w:rsidR="00050E36">
        <w:rPr>
          <w:rFonts w:cstheme="minorHAnsi"/>
          <w:sz w:val="24"/>
          <w:szCs w:val="24"/>
        </w:rPr>
        <w:t xml:space="preserve">  NB seconded.  Roll Call Vote: NB aye, RM aye, CT aye, JT aye, JW aye</w:t>
      </w:r>
      <w:r w:rsidR="00050E36" w:rsidRPr="00C04647">
        <w:rPr>
          <w:rFonts w:cstheme="minorHAnsi"/>
          <w:sz w:val="24"/>
          <w:szCs w:val="24"/>
        </w:rPr>
        <w:t xml:space="preserve">.  </w:t>
      </w:r>
    </w:p>
    <w:p w14:paraId="7729FE73" w14:textId="77777777" w:rsidR="00D6699B" w:rsidRPr="00D6699B" w:rsidRDefault="00D6699B" w:rsidP="00D6699B">
      <w:pPr>
        <w:spacing w:after="0"/>
        <w:rPr>
          <w:rFonts w:cstheme="minorHAnsi"/>
          <w:sz w:val="24"/>
          <w:szCs w:val="24"/>
        </w:rPr>
      </w:pPr>
    </w:p>
    <w:p w14:paraId="35E6A6FC" w14:textId="251967C4" w:rsidR="00602E86" w:rsidRPr="00D6699B" w:rsidRDefault="00E20C18" w:rsidP="00D6699B">
      <w:pPr>
        <w:pStyle w:val="ListParagraph"/>
        <w:numPr>
          <w:ilvl w:val="0"/>
          <w:numId w:val="1"/>
        </w:numPr>
        <w:spacing w:after="0"/>
        <w:rPr>
          <w:rFonts w:cstheme="minorHAnsi"/>
          <w:sz w:val="24"/>
          <w:szCs w:val="24"/>
        </w:rPr>
      </w:pPr>
      <w:r w:rsidRPr="00D6699B">
        <w:rPr>
          <w:rFonts w:cstheme="minorHAnsi"/>
          <w:sz w:val="24"/>
          <w:szCs w:val="24"/>
        </w:rPr>
        <w:t>Flagpole – LD received a quote from Brenner Signs and Awnings Company</w:t>
      </w:r>
      <w:r w:rsidR="00A811BF" w:rsidRPr="00D6699B">
        <w:rPr>
          <w:rFonts w:cstheme="minorHAnsi"/>
          <w:sz w:val="24"/>
          <w:szCs w:val="24"/>
        </w:rPr>
        <w:t xml:space="preserve"> for $1,495.  Their proposal includes a new 25’ fiberglass flagpole with rigging and base ($895), </w:t>
      </w:r>
      <w:r w:rsidR="000F0CD4" w:rsidRPr="00D6699B">
        <w:rPr>
          <w:rFonts w:cstheme="minorHAnsi"/>
          <w:sz w:val="24"/>
          <w:szCs w:val="24"/>
        </w:rPr>
        <w:t xml:space="preserve">installation and concrete ($350), and removal/disposal of old pole ($250).  </w:t>
      </w:r>
      <w:r w:rsidR="00296875" w:rsidRPr="00D6699B">
        <w:rPr>
          <w:rFonts w:cstheme="minorHAnsi"/>
          <w:b/>
          <w:bCs/>
          <w:sz w:val="24"/>
          <w:szCs w:val="24"/>
        </w:rPr>
        <w:t>LD will follow up with Rockland Flag</w:t>
      </w:r>
      <w:r w:rsidR="000A237F" w:rsidRPr="00D6699B">
        <w:rPr>
          <w:rFonts w:cstheme="minorHAnsi"/>
          <w:b/>
          <w:bCs/>
          <w:sz w:val="24"/>
          <w:szCs w:val="24"/>
        </w:rPr>
        <w:t xml:space="preserve"> to get their bid.</w:t>
      </w:r>
    </w:p>
    <w:p w14:paraId="6CA0E2B1" w14:textId="77777777" w:rsidR="00602E86" w:rsidRPr="0014561F" w:rsidRDefault="00602E86" w:rsidP="00602E86">
      <w:pPr>
        <w:spacing w:after="0"/>
        <w:rPr>
          <w:rFonts w:cstheme="minorHAnsi"/>
          <w:sz w:val="24"/>
          <w:szCs w:val="24"/>
        </w:rPr>
      </w:pPr>
    </w:p>
    <w:p w14:paraId="6235FCE8" w14:textId="432AF730" w:rsidR="00E20C18" w:rsidRPr="000A237F" w:rsidRDefault="00602E86" w:rsidP="004269BC">
      <w:pPr>
        <w:pStyle w:val="ListParagraph"/>
        <w:spacing w:after="0"/>
        <w:ind w:left="0"/>
        <w:rPr>
          <w:rFonts w:cstheme="minorHAnsi"/>
          <w:b/>
          <w:bCs/>
          <w:sz w:val="24"/>
          <w:szCs w:val="24"/>
        </w:rPr>
      </w:pPr>
      <w:r>
        <w:rPr>
          <w:rFonts w:cstheme="minorHAnsi"/>
          <w:sz w:val="24"/>
          <w:szCs w:val="24"/>
        </w:rPr>
        <w:t xml:space="preserve">Discussion:  </w:t>
      </w:r>
      <w:r w:rsidR="008942C3">
        <w:rPr>
          <w:rFonts w:cstheme="minorHAnsi"/>
          <w:sz w:val="24"/>
          <w:szCs w:val="24"/>
        </w:rPr>
        <w:t xml:space="preserve">The cost is much less than expected.  </w:t>
      </w:r>
      <w:r w:rsidR="00147DDC">
        <w:rPr>
          <w:rFonts w:cstheme="minorHAnsi"/>
          <w:sz w:val="24"/>
          <w:szCs w:val="24"/>
        </w:rPr>
        <w:t xml:space="preserve">This is a large impact project with a small financial impact.  </w:t>
      </w:r>
      <w:r w:rsidRPr="00602E86">
        <w:rPr>
          <w:rFonts w:cstheme="minorHAnsi"/>
          <w:sz w:val="24"/>
          <w:szCs w:val="24"/>
        </w:rPr>
        <w:t>What is the height of the current flagpole?</w:t>
      </w:r>
      <w:r>
        <w:rPr>
          <w:rFonts w:cstheme="minorHAnsi"/>
          <w:sz w:val="24"/>
          <w:szCs w:val="24"/>
        </w:rPr>
        <w:t xml:space="preserve">  We probably don’t want to install anything shorter.  The location will need a slight adjustment due to the concrete pad.</w:t>
      </w:r>
      <w:r w:rsidR="00C0435F">
        <w:rPr>
          <w:rFonts w:cstheme="minorHAnsi"/>
          <w:sz w:val="24"/>
          <w:szCs w:val="24"/>
        </w:rPr>
        <w:t xml:space="preserve">  </w:t>
      </w:r>
      <w:r w:rsidR="00BA6A59">
        <w:rPr>
          <w:rFonts w:cstheme="minorHAnsi"/>
          <w:sz w:val="24"/>
          <w:szCs w:val="24"/>
        </w:rPr>
        <w:t xml:space="preserve">Do we want to relocate it to another area of the Green?  Probably not.  </w:t>
      </w:r>
      <w:r w:rsidR="00362150">
        <w:rPr>
          <w:rFonts w:cstheme="minorHAnsi"/>
          <w:sz w:val="24"/>
          <w:szCs w:val="24"/>
        </w:rPr>
        <w:t xml:space="preserve">We may want to include lighting (solar powered?) to the project.  The Plympton Fire Association and the Veterans may be willing to contribute to the project.  </w:t>
      </w:r>
      <w:r w:rsidR="00362150" w:rsidRPr="005E0C15">
        <w:rPr>
          <w:rFonts w:cstheme="minorHAnsi"/>
          <w:b/>
          <w:bCs/>
          <w:sz w:val="24"/>
          <w:szCs w:val="24"/>
        </w:rPr>
        <w:t>LD will follow up with these groups.</w:t>
      </w:r>
    </w:p>
    <w:p w14:paraId="29E503FC" w14:textId="77777777" w:rsidR="00E20C18" w:rsidRPr="00E20C18" w:rsidRDefault="00E20C18" w:rsidP="00E20C18">
      <w:pPr>
        <w:pStyle w:val="ListParagraph"/>
        <w:spacing w:after="0"/>
        <w:ind w:left="360"/>
        <w:rPr>
          <w:rFonts w:cstheme="minorHAnsi"/>
          <w:b/>
          <w:bCs/>
          <w:sz w:val="24"/>
          <w:szCs w:val="24"/>
        </w:rPr>
      </w:pPr>
    </w:p>
    <w:p w14:paraId="55CF92F3" w14:textId="17CC64D4" w:rsidR="001C22EA" w:rsidRPr="003F25D6" w:rsidRDefault="001C22EA" w:rsidP="007A7A41">
      <w:pPr>
        <w:pStyle w:val="ListParagraph"/>
        <w:numPr>
          <w:ilvl w:val="0"/>
          <w:numId w:val="1"/>
        </w:numPr>
        <w:spacing w:after="0"/>
        <w:rPr>
          <w:rFonts w:cstheme="minorHAnsi"/>
          <w:b/>
          <w:bCs/>
          <w:sz w:val="24"/>
          <w:szCs w:val="24"/>
        </w:rPr>
      </w:pPr>
      <w:r w:rsidRPr="007E3240">
        <w:rPr>
          <w:rFonts w:cstheme="minorHAnsi"/>
          <w:sz w:val="24"/>
          <w:szCs w:val="24"/>
        </w:rPr>
        <w:t>Joint meeting with the BOS and FinCom on 11/16/20.</w:t>
      </w:r>
      <w:r w:rsidRPr="003F25D6">
        <w:rPr>
          <w:rFonts w:cstheme="minorHAnsi"/>
          <w:b/>
          <w:bCs/>
          <w:sz w:val="24"/>
          <w:szCs w:val="24"/>
        </w:rPr>
        <w:t xml:space="preserve">  JW will develop </w:t>
      </w:r>
      <w:r w:rsidR="008942C3" w:rsidRPr="003F25D6">
        <w:rPr>
          <w:rFonts w:cstheme="minorHAnsi"/>
          <w:b/>
          <w:bCs/>
          <w:sz w:val="24"/>
          <w:szCs w:val="24"/>
        </w:rPr>
        <w:t xml:space="preserve">a list of committee concerns to bring to this meeting. </w:t>
      </w:r>
      <w:r w:rsidR="008942C3" w:rsidRPr="00D131E7">
        <w:rPr>
          <w:rFonts w:cstheme="minorHAnsi"/>
          <w:sz w:val="24"/>
          <w:szCs w:val="24"/>
        </w:rPr>
        <w:t xml:space="preserve"> </w:t>
      </w:r>
      <w:r w:rsidRPr="00D131E7">
        <w:rPr>
          <w:rFonts w:cstheme="minorHAnsi"/>
          <w:sz w:val="24"/>
          <w:szCs w:val="24"/>
        </w:rPr>
        <w:t xml:space="preserve"> </w:t>
      </w:r>
      <w:r w:rsidR="00D131E7">
        <w:rPr>
          <w:rFonts w:cstheme="minorHAnsi"/>
          <w:sz w:val="24"/>
          <w:szCs w:val="24"/>
        </w:rPr>
        <w:t xml:space="preserve">He will also speak with FinCom Chair Nathaniel Sides regarding a </w:t>
      </w:r>
      <w:r w:rsidR="003F25D6">
        <w:rPr>
          <w:rFonts w:cstheme="minorHAnsi"/>
          <w:sz w:val="24"/>
          <w:szCs w:val="24"/>
        </w:rPr>
        <w:t>liaison to this committee.</w:t>
      </w:r>
    </w:p>
    <w:p w14:paraId="1744D064" w14:textId="77777777" w:rsidR="003F25D6" w:rsidRPr="003F25D6" w:rsidRDefault="003F25D6" w:rsidP="003F25D6">
      <w:pPr>
        <w:spacing w:after="0"/>
        <w:rPr>
          <w:rFonts w:cstheme="minorHAnsi"/>
          <w:b/>
          <w:bCs/>
          <w:sz w:val="24"/>
          <w:szCs w:val="24"/>
        </w:rPr>
      </w:pPr>
    </w:p>
    <w:p w14:paraId="56FB6AD2" w14:textId="34FE7B21" w:rsidR="00357338" w:rsidRPr="00101AEA" w:rsidRDefault="004A58FA" w:rsidP="001C7B58">
      <w:pPr>
        <w:pStyle w:val="ListParagraph"/>
        <w:numPr>
          <w:ilvl w:val="0"/>
          <w:numId w:val="1"/>
        </w:numPr>
        <w:spacing w:after="0"/>
        <w:rPr>
          <w:rFonts w:cstheme="minorHAnsi"/>
          <w:b/>
          <w:bCs/>
          <w:sz w:val="24"/>
          <w:szCs w:val="24"/>
        </w:rPr>
      </w:pPr>
      <w:r w:rsidRPr="00D06BF6">
        <w:rPr>
          <w:rFonts w:cstheme="minorHAnsi"/>
          <w:sz w:val="24"/>
          <w:szCs w:val="24"/>
        </w:rPr>
        <w:t xml:space="preserve">Town House </w:t>
      </w:r>
      <w:r w:rsidR="00357338" w:rsidRPr="00D06BF6">
        <w:rPr>
          <w:rFonts w:cstheme="minorHAnsi"/>
          <w:sz w:val="24"/>
          <w:szCs w:val="24"/>
        </w:rPr>
        <w:t>P</w:t>
      </w:r>
      <w:r w:rsidRPr="00D06BF6">
        <w:rPr>
          <w:rFonts w:cstheme="minorHAnsi"/>
          <w:sz w:val="24"/>
          <w:szCs w:val="24"/>
        </w:rPr>
        <w:t>ipes</w:t>
      </w:r>
      <w:r w:rsidR="00825F48" w:rsidRPr="00D06BF6">
        <w:rPr>
          <w:rFonts w:cstheme="minorHAnsi"/>
          <w:sz w:val="24"/>
          <w:szCs w:val="24"/>
        </w:rPr>
        <w:t xml:space="preserve"> – </w:t>
      </w:r>
      <w:r w:rsidR="00D06BF6" w:rsidRPr="00D06BF6">
        <w:rPr>
          <w:rFonts w:cstheme="minorHAnsi"/>
          <w:sz w:val="24"/>
          <w:szCs w:val="24"/>
        </w:rPr>
        <w:t xml:space="preserve">This may be partially included in BETA Group’s work.  </w:t>
      </w:r>
      <w:r w:rsidR="00D06BF6" w:rsidRPr="00101AEA">
        <w:rPr>
          <w:rFonts w:cstheme="minorHAnsi"/>
          <w:b/>
          <w:bCs/>
          <w:sz w:val="24"/>
          <w:szCs w:val="24"/>
        </w:rPr>
        <w:t xml:space="preserve">JW/LD will pursue information on getting the inside system(s) scoped.  </w:t>
      </w:r>
    </w:p>
    <w:p w14:paraId="21C6774F" w14:textId="77777777" w:rsidR="00D06BF6" w:rsidRPr="00D06BF6" w:rsidRDefault="00D06BF6" w:rsidP="00D06BF6">
      <w:pPr>
        <w:spacing w:after="0"/>
        <w:rPr>
          <w:rFonts w:cstheme="minorHAnsi"/>
          <w:sz w:val="24"/>
          <w:szCs w:val="24"/>
        </w:rPr>
      </w:pPr>
    </w:p>
    <w:p w14:paraId="0707141B" w14:textId="5FBA3155" w:rsidR="00FD0482" w:rsidRPr="00BA60B3" w:rsidRDefault="00074EC1" w:rsidP="00BA60B3">
      <w:pPr>
        <w:pStyle w:val="ListParagraph"/>
        <w:numPr>
          <w:ilvl w:val="0"/>
          <w:numId w:val="1"/>
        </w:numPr>
        <w:spacing w:after="0"/>
        <w:rPr>
          <w:rFonts w:cstheme="minorHAnsi"/>
          <w:sz w:val="24"/>
          <w:szCs w:val="24"/>
        </w:rPr>
      </w:pPr>
      <w:r w:rsidRPr="00FD0482">
        <w:rPr>
          <w:rFonts w:cstheme="minorHAnsi"/>
          <w:sz w:val="24"/>
          <w:szCs w:val="24"/>
        </w:rPr>
        <w:t>FIRE STATION –</w:t>
      </w:r>
      <w:r w:rsidR="00061149" w:rsidRPr="00FD0482">
        <w:rPr>
          <w:rFonts w:cstheme="minorHAnsi"/>
          <w:sz w:val="24"/>
          <w:szCs w:val="24"/>
        </w:rPr>
        <w:t xml:space="preserve"> </w:t>
      </w:r>
      <w:r w:rsidRPr="00FD0482">
        <w:rPr>
          <w:rFonts w:cstheme="minorHAnsi"/>
          <w:sz w:val="24"/>
          <w:szCs w:val="24"/>
        </w:rPr>
        <w:t>Chief Silva</w:t>
      </w:r>
      <w:r w:rsidR="00061149" w:rsidRPr="00FD0482">
        <w:rPr>
          <w:rFonts w:cstheme="minorHAnsi"/>
          <w:sz w:val="24"/>
          <w:szCs w:val="24"/>
        </w:rPr>
        <w:t xml:space="preserve"> is researching options to deal with the need for an extended bay to accommodate the larger new vehicles.</w:t>
      </w:r>
      <w:r w:rsidR="00FD0482" w:rsidRPr="00FD0482">
        <w:rPr>
          <w:rFonts w:cstheme="minorHAnsi"/>
          <w:sz w:val="24"/>
          <w:szCs w:val="24"/>
        </w:rPr>
        <w:t xml:space="preserve">  These options will include both temporary and long-term solutions</w:t>
      </w:r>
      <w:r w:rsidR="00017A3B">
        <w:rPr>
          <w:rFonts w:cstheme="minorHAnsi"/>
          <w:sz w:val="24"/>
          <w:szCs w:val="24"/>
        </w:rPr>
        <w:t xml:space="preserve">, and an estimate of the costs. </w:t>
      </w:r>
      <w:r w:rsidRPr="00FD0482">
        <w:rPr>
          <w:rFonts w:cstheme="minorHAnsi"/>
          <w:sz w:val="24"/>
          <w:szCs w:val="24"/>
        </w:rPr>
        <w:t xml:space="preserve"> </w:t>
      </w:r>
      <w:r w:rsidR="00FD0482" w:rsidRPr="00FD0482">
        <w:rPr>
          <w:rFonts w:cstheme="minorHAnsi"/>
          <w:sz w:val="24"/>
          <w:szCs w:val="24"/>
        </w:rPr>
        <w:t xml:space="preserve">We still plan on having the Chief present </w:t>
      </w:r>
      <w:r w:rsidR="00C24F35">
        <w:rPr>
          <w:rFonts w:cstheme="minorHAnsi"/>
          <w:sz w:val="24"/>
          <w:szCs w:val="24"/>
        </w:rPr>
        <w:t>at</w:t>
      </w:r>
      <w:r w:rsidR="00FD0482" w:rsidRPr="00FD0482">
        <w:rPr>
          <w:rFonts w:cstheme="minorHAnsi"/>
          <w:sz w:val="24"/>
          <w:szCs w:val="24"/>
        </w:rPr>
        <w:t xml:space="preserve"> an upcoming meeting with BETA Group. </w:t>
      </w:r>
    </w:p>
    <w:p w14:paraId="2C13376D" w14:textId="77777777" w:rsidR="00357338" w:rsidRDefault="00357338" w:rsidP="003B1191">
      <w:pPr>
        <w:pStyle w:val="ListParagraph"/>
        <w:spacing w:after="0"/>
        <w:ind w:left="360"/>
        <w:rPr>
          <w:rFonts w:cstheme="minorHAnsi"/>
          <w:sz w:val="24"/>
          <w:szCs w:val="24"/>
        </w:rPr>
      </w:pPr>
    </w:p>
    <w:p w14:paraId="15DE3C2A" w14:textId="09B6CF15" w:rsidR="00E5104D" w:rsidRDefault="00E5104D" w:rsidP="00E5104D">
      <w:pPr>
        <w:pStyle w:val="ListParagraph"/>
        <w:numPr>
          <w:ilvl w:val="0"/>
          <w:numId w:val="1"/>
        </w:numPr>
        <w:spacing w:after="0"/>
        <w:rPr>
          <w:rFonts w:cstheme="minorHAnsi"/>
          <w:sz w:val="24"/>
          <w:szCs w:val="24"/>
        </w:rPr>
      </w:pPr>
      <w:r w:rsidRPr="00C04647">
        <w:rPr>
          <w:rFonts w:cstheme="minorHAnsi"/>
          <w:sz w:val="24"/>
          <w:szCs w:val="24"/>
        </w:rPr>
        <w:t xml:space="preserve">MINUTES:   NB moved that the minutes for </w:t>
      </w:r>
      <w:r>
        <w:rPr>
          <w:rFonts w:cstheme="minorHAnsi"/>
          <w:sz w:val="24"/>
          <w:szCs w:val="24"/>
        </w:rPr>
        <w:t>October 29th</w:t>
      </w:r>
      <w:r w:rsidRPr="00C04647">
        <w:rPr>
          <w:rFonts w:cstheme="minorHAnsi"/>
          <w:sz w:val="24"/>
          <w:szCs w:val="24"/>
        </w:rPr>
        <w:t xml:space="preserve"> be approved as written.  JT seconded. </w:t>
      </w:r>
      <w:r>
        <w:rPr>
          <w:rFonts w:cstheme="minorHAnsi"/>
          <w:sz w:val="24"/>
          <w:szCs w:val="24"/>
        </w:rPr>
        <w:t>Roll Call Vote: NB aye, RM aye, CT aye, JT aye, JW aye</w:t>
      </w:r>
      <w:r w:rsidRPr="00C04647">
        <w:rPr>
          <w:rFonts w:cstheme="minorHAnsi"/>
          <w:sz w:val="24"/>
          <w:szCs w:val="24"/>
        </w:rPr>
        <w:t xml:space="preserve">.  </w:t>
      </w:r>
    </w:p>
    <w:p w14:paraId="45331878" w14:textId="77777777" w:rsidR="00E5104D" w:rsidRPr="00E5104D" w:rsidRDefault="00E5104D" w:rsidP="00E5104D">
      <w:pPr>
        <w:spacing w:after="0"/>
        <w:rPr>
          <w:rFonts w:cstheme="minorHAnsi"/>
          <w:sz w:val="24"/>
          <w:szCs w:val="24"/>
        </w:rPr>
      </w:pPr>
    </w:p>
    <w:p w14:paraId="4E7DBE53" w14:textId="798C0FD9" w:rsidR="00334ABE" w:rsidRPr="00DC09B7" w:rsidRDefault="00334ABE" w:rsidP="00D23A98">
      <w:pPr>
        <w:pStyle w:val="ListParagraph"/>
        <w:numPr>
          <w:ilvl w:val="0"/>
          <w:numId w:val="1"/>
        </w:numPr>
        <w:spacing w:after="0"/>
        <w:rPr>
          <w:rFonts w:cstheme="minorHAnsi"/>
          <w:sz w:val="24"/>
          <w:szCs w:val="24"/>
        </w:rPr>
      </w:pPr>
      <w:r w:rsidRPr="00DC09B7">
        <w:rPr>
          <w:rFonts w:cstheme="minorHAnsi"/>
          <w:sz w:val="24"/>
          <w:szCs w:val="24"/>
        </w:rPr>
        <w:t xml:space="preserve">NEXT MEETING: </w:t>
      </w:r>
      <w:r>
        <w:rPr>
          <w:rFonts w:cstheme="minorHAnsi"/>
          <w:sz w:val="24"/>
          <w:szCs w:val="24"/>
        </w:rPr>
        <w:t xml:space="preserve"> </w:t>
      </w:r>
      <w:r w:rsidR="00BF3B14" w:rsidRPr="00DC09B7">
        <w:rPr>
          <w:rFonts w:cstheme="minorHAnsi"/>
          <w:sz w:val="24"/>
          <w:szCs w:val="24"/>
        </w:rPr>
        <w:t>Tentatively</w:t>
      </w:r>
      <w:r w:rsidR="00BF3B14" w:rsidRPr="00BF3B14">
        <w:rPr>
          <w:rFonts w:cstheme="minorHAnsi"/>
          <w:b/>
          <w:bCs/>
          <w:sz w:val="24"/>
          <w:szCs w:val="24"/>
        </w:rPr>
        <w:t xml:space="preserve"> </w:t>
      </w:r>
      <w:r w:rsidR="0050236A" w:rsidRPr="00101AEA">
        <w:rPr>
          <w:rFonts w:cstheme="minorHAnsi"/>
          <w:sz w:val="24"/>
          <w:szCs w:val="24"/>
        </w:rPr>
        <w:t>Wednesday</w:t>
      </w:r>
      <w:r w:rsidR="00E5104D">
        <w:rPr>
          <w:rFonts w:cstheme="minorHAnsi"/>
          <w:b/>
          <w:bCs/>
          <w:sz w:val="24"/>
          <w:szCs w:val="24"/>
        </w:rPr>
        <w:t xml:space="preserve"> </w:t>
      </w:r>
      <w:r w:rsidR="00BF3B14">
        <w:rPr>
          <w:rFonts w:cstheme="minorHAnsi"/>
          <w:sz w:val="24"/>
          <w:szCs w:val="24"/>
        </w:rPr>
        <w:t>12</w:t>
      </w:r>
      <w:r w:rsidR="0050236A">
        <w:rPr>
          <w:rFonts w:cstheme="minorHAnsi"/>
          <w:sz w:val="24"/>
          <w:szCs w:val="24"/>
        </w:rPr>
        <w:t>/</w:t>
      </w:r>
      <w:r w:rsidR="00C24F35">
        <w:rPr>
          <w:rFonts w:cstheme="minorHAnsi"/>
          <w:sz w:val="24"/>
          <w:szCs w:val="24"/>
        </w:rPr>
        <w:t>2</w:t>
      </w:r>
      <w:r w:rsidR="009D227F">
        <w:rPr>
          <w:rFonts w:cstheme="minorHAnsi"/>
          <w:sz w:val="24"/>
          <w:szCs w:val="24"/>
        </w:rPr>
        <w:t>/20</w:t>
      </w:r>
      <w:r w:rsidRPr="00DC09B7">
        <w:rPr>
          <w:rFonts w:cstheme="minorHAnsi"/>
          <w:sz w:val="24"/>
          <w:szCs w:val="24"/>
        </w:rPr>
        <w:t xml:space="preserve">, 6:00 </w:t>
      </w:r>
      <w:r w:rsidR="00BF3B14">
        <w:rPr>
          <w:rFonts w:cstheme="minorHAnsi"/>
          <w:sz w:val="24"/>
          <w:szCs w:val="24"/>
        </w:rPr>
        <w:t>w</w:t>
      </w:r>
      <w:r w:rsidRPr="00DC09B7">
        <w:rPr>
          <w:rFonts w:cstheme="minorHAnsi"/>
          <w:sz w:val="24"/>
          <w:szCs w:val="24"/>
        </w:rPr>
        <w:t>ith BETA Group.</w:t>
      </w:r>
    </w:p>
    <w:p w14:paraId="48FB4B0C" w14:textId="77777777" w:rsidR="00334ABE" w:rsidRDefault="00334ABE" w:rsidP="00334ABE">
      <w:pPr>
        <w:tabs>
          <w:tab w:val="right" w:pos="9360"/>
        </w:tabs>
        <w:spacing w:after="0"/>
        <w:rPr>
          <w:rFonts w:cstheme="minorHAnsi"/>
          <w:sz w:val="24"/>
          <w:szCs w:val="24"/>
        </w:rPr>
      </w:pPr>
    </w:p>
    <w:p w14:paraId="298EC72D" w14:textId="290626E3" w:rsidR="00F05956" w:rsidRPr="00334ABE" w:rsidRDefault="00334ABE" w:rsidP="00D23A98">
      <w:pPr>
        <w:pStyle w:val="ListParagraph"/>
        <w:numPr>
          <w:ilvl w:val="0"/>
          <w:numId w:val="1"/>
        </w:numPr>
        <w:tabs>
          <w:tab w:val="right" w:pos="9360"/>
        </w:tabs>
        <w:spacing w:after="0"/>
        <w:rPr>
          <w:rFonts w:cstheme="minorHAnsi"/>
          <w:sz w:val="24"/>
          <w:szCs w:val="24"/>
        </w:rPr>
      </w:pPr>
      <w:r w:rsidRPr="00E65E82">
        <w:rPr>
          <w:rFonts w:cstheme="minorHAnsi"/>
          <w:sz w:val="24"/>
          <w:szCs w:val="24"/>
        </w:rPr>
        <w:t xml:space="preserve">ADJOURNMENT:  </w:t>
      </w:r>
      <w:r>
        <w:rPr>
          <w:rFonts w:cstheme="minorHAnsi"/>
          <w:sz w:val="24"/>
          <w:szCs w:val="24"/>
        </w:rPr>
        <w:t>7:</w:t>
      </w:r>
      <w:r w:rsidR="0050236A">
        <w:rPr>
          <w:rFonts w:cstheme="minorHAnsi"/>
          <w:sz w:val="24"/>
          <w:szCs w:val="24"/>
        </w:rPr>
        <w:t>10</w:t>
      </w:r>
      <w:r>
        <w:rPr>
          <w:rFonts w:cstheme="minorHAnsi"/>
          <w:sz w:val="24"/>
          <w:szCs w:val="24"/>
        </w:rPr>
        <w:t xml:space="preserve"> </w:t>
      </w:r>
      <w:r w:rsidRPr="00E65E82">
        <w:rPr>
          <w:rFonts w:cstheme="minorHAnsi"/>
          <w:sz w:val="24"/>
          <w:szCs w:val="24"/>
        </w:rPr>
        <w:t>PM (</w:t>
      </w:r>
      <w:r w:rsidR="00BB4056">
        <w:rPr>
          <w:rFonts w:cstheme="minorHAnsi"/>
          <w:sz w:val="24"/>
          <w:szCs w:val="24"/>
        </w:rPr>
        <w:t>NB</w:t>
      </w:r>
      <w:r w:rsidRPr="00E65E82">
        <w:rPr>
          <w:rFonts w:cstheme="minorHAnsi"/>
          <w:sz w:val="24"/>
          <w:szCs w:val="24"/>
        </w:rPr>
        <w:t xml:space="preserve"> moved; </w:t>
      </w:r>
      <w:r w:rsidR="00BB4056">
        <w:rPr>
          <w:rFonts w:cstheme="minorHAnsi"/>
          <w:sz w:val="24"/>
          <w:szCs w:val="24"/>
        </w:rPr>
        <w:t>JT</w:t>
      </w:r>
      <w:r w:rsidRPr="00E65E82">
        <w:rPr>
          <w:rFonts w:cstheme="minorHAnsi"/>
          <w:sz w:val="24"/>
          <w:szCs w:val="24"/>
        </w:rPr>
        <w:t xml:space="preserve"> seconded)</w:t>
      </w:r>
    </w:p>
    <w:sectPr w:rsidR="00F05956" w:rsidRPr="00334ABE" w:rsidSect="00E84265">
      <w:headerReference w:type="even" r:id="rId7"/>
      <w:headerReference w:type="default" r:id="rId8"/>
      <w:footerReference w:type="default" r:id="rId9"/>
      <w:headerReference w:type="first" r:id="rId10"/>
      <w:type w:val="continuous"/>
      <w:pgSz w:w="12240" w:h="15840" w:code="1"/>
      <w:pgMar w:top="1008" w:right="1440"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1D9CC" w14:textId="77777777" w:rsidR="004E676D" w:rsidRDefault="004E676D" w:rsidP="005617D9">
      <w:pPr>
        <w:spacing w:after="0" w:line="240" w:lineRule="auto"/>
      </w:pPr>
      <w:r>
        <w:separator/>
      </w:r>
    </w:p>
  </w:endnote>
  <w:endnote w:type="continuationSeparator" w:id="0">
    <w:p w14:paraId="37107D0B" w14:textId="77777777" w:rsidR="004E676D" w:rsidRDefault="004E676D"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18F6" w14:textId="054BAEDD"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774767">
          <w:rPr>
            <w:noProof/>
          </w:rPr>
          <w:t>1</w:t>
        </w:r>
        <w:r w:rsidR="0079164E">
          <w:rPr>
            <w:noProof/>
          </w:rPr>
          <w:t>1</w:t>
        </w:r>
        <w:r w:rsidR="005D5092">
          <w:rPr>
            <w:noProof/>
          </w:rPr>
          <w:t>/</w:t>
        </w:r>
        <w:r w:rsidR="0079164E">
          <w:rPr>
            <w:noProof/>
          </w:rPr>
          <w:t>1</w:t>
        </w:r>
        <w:r w:rsidR="005825BD">
          <w:rPr>
            <w:noProof/>
          </w:rPr>
          <w:t>2</w:t>
        </w:r>
        <w:r w:rsidR="005D5092">
          <w:rPr>
            <w:noProof/>
          </w:rPr>
          <w:t>/20</w:t>
        </w:r>
        <w:r w:rsidR="00B80E38">
          <w:rPr>
            <w:noProof/>
          </w:rPr>
          <w:t xml:space="preserve"> </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C4806" w14:textId="77777777" w:rsidR="004E676D" w:rsidRDefault="004E676D" w:rsidP="005617D9">
      <w:pPr>
        <w:spacing w:after="0" w:line="240" w:lineRule="auto"/>
      </w:pPr>
      <w:r>
        <w:separator/>
      </w:r>
    </w:p>
  </w:footnote>
  <w:footnote w:type="continuationSeparator" w:id="0">
    <w:p w14:paraId="6C62A384" w14:textId="77777777" w:rsidR="004E676D" w:rsidRDefault="004E676D"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F8FA" w14:textId="2A5C9195" w:rsidR="004A0B20" w:rsidRDefault="00334ABE">
    <w:pPr>
      <w:pStyle w:val="Header"/>
    </w:pPr>
    <w:r>
      <w:rPr>
        <w:noProof/>
      </w:rPr>
      <mc:AlternateContent>
        <mc:Choice Requires="wps">
          <w:drawing>
            <wp:anchor distT="0" distB="0" distL="114300" distR="114300" simplePos="0" relativeHeight="251661312"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0A09" w14:textId="3C49CCE2" w:rsidR="004A0B20" w:rsidRDefault="00334ABE">
    <w:pPr>
      <w:pStyle w:val="Header"/>
    </w:pPr>
    <w:r>
      <w:rPr>
        <w:noProof/>
      </w:rPr>
      <mc:AlternateContent>
        <mc:Choice Requires="wps">
          <w:drawing>
            <wp:anchor distT="0" distB="0" distL="114300" distR="114300" simplePos="0" relativeHeight="251663360" behindDoc="1" locked="0" layoutInCell="0" allowOverlap="1" wp14:anchorId="785D4943" wp14:editId="1FE8C5E8">
              <wp:simplePos x="0" y="0"/>
              <wp:positionH relativeFrom="margin">
                <wp:align>center</wp:align>
              </wp:positionH>
              <wp:positionV relativeFrom="margin">
                <wp:align>center</wp:align>
              </wp:positionV>
              <wp:extent cx="5985510" cy="2393950"/>
              <wp:effectExtent l="0" t="1590675" r="0" b="13017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44FE22"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5D4943"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BQIAAPEDAAAOAAAAZHJzL2Uyb0RvYy54bWysU8GO0zAQvSPxD5bvNG1XRW3UdFV2WS4L&#10;rLRFe57aThOIM2bsNunfM3bSsoIbIgcrHk+e33vzsr7tbSNOhnyNbSFnk6kUplWo6/ZQyG+7h3dL&#10;KXyAVkODrSnk2Xh5u3n7Zt253MyxwkYbEgzS+rxzhaxCcHmWeVUZC36CzrR8WCJZCLylQ6YJOka3&#10;TTafTt9nHZJ2hMp4z9X74VBuEn5ZGhW+lqU3QTSFZG4hrZTWfVyzzRryA4GrajXSgH9gYaFu+dIr&#10;1D0EEEeq/4KytSL0WIaJQpthWdbKJA2sZjb9Q81zBc4kLWyOd1eb/P+DVV9OTyRqzbOTogXLI9qZ&#10;PogP2ItZdKdzPuemZ8dtoedy7IxKvXtE9cOLFu8qaA9mS4RdZUAzu4g1lpOG3dkxcKpG9I+65kEk&#10;+OwV/nCZjzftu8+o+RM4Bky39SVZQRg/W66m8UllNlAwI57s+TrNSF9xcbFaLhYzPlJ8Nr9Z3awW&#10;ad4Z5BEtanDkwyeDVsSXQhLHJcHC6dEHFs+tlxbeRKqR3cAz9Pt+NG60aY/6zNw7TlMh/c8jkGEf&#10;jvYOOXwsviS0LxzXLSX1FwK7/gXIjRQCs39qLmlKPFKs9Dgc0N8ZyDYc0hM0YpGcGJiOzSPnAXUY&#10;1JZdfKiToKhh4DkK4lwlneM/EIP7ep+6fv+p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NYxv8IFAgAA8Q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3C44FE22"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87B9" w14:textId="70A2A338" w:rsidR="00F040BD" w:rsidRDefault="00F04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802"/>
    <w:multiLevelType w:val="hybridMultilevel"/>
    <w:tmpl w:val="061A5EAA"/>
    <w:lvl w:ilvl="0" w:tplc="B57E47F4">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54A1D"/>
    <w:multiLevelType w:val="hybridMultilevel"/>
    <w:tmpl w:val="9DBC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D18"/>
    <w:rsid w:val="00005FBB"/>
    <w:rsid w:val="000074C9"/>
    <w:rsid w:val="000079BC"/>
    <w:rsid w:val="00010C3C"/>
    <w:rsid w:val="000124B9"/>
    <w:rsid w:val="00012834"/>
    <w:rsid w:val="00012B1B"/>
    <w:rsid w:val="00012FC3"/>
    <w:rsid w:val="0001457E"/>
    <w:rsid w:val="00015DDC"/>
    <w:rsid w:val="0001612A"/>
    <w:rsid w:val="00017A3B"/>
    <w:rsid w:val="00017C11"/>
    <w:rsid w:val="00020197"/>
    <w:rsid w:val="0002108F"/>
    <w:rsid w:val="0002112E"/>
    <w:rsid w:val="00021EDC"/>
    <w:rsid w:val="000240A6"/>
    <w:rsid w:val="00024482"/>
    <w:rsid w:val="00027A28"/>
    <w:rsid w:val="00031C89"/>
    <w:rsid w:val="000324CB"/>
    <w:rsid w:val="000330AB"/>
    <w:rsid w:val="000344AF"/>
    <w:rsid w:val="00034935"/>
    <w:rsid w:val="000353C1"/>
    <w:rsid w:val="000367C2"/>
    <w:rsid w:val="00037E4B"/>
    <w:rsid w:val="0004232B"/>
    <w:rsid w:val="0004269F"/>
    <w:rsid w:val="0004320B"/>
    <w:rsid w:val="000439FC"/>
    <w:rsid w:val="00044FEF"/>
    <w:rsid w:val="0004527D"/>
    <w:rsid w:val="0004635E"/>
    <w:rsid w:val="00050E36"/>
    <w:rsid w:val="00050FFA"/>
    <w:rsid w:val="00051B95"/>
    <w:rsid w:val="00053E08"/>
    <w:rsid w:val="00053F29"/>
    <w:rsid w:val="0005478F"/>
    <w:rsid w:val="00055284"/>
    <w:rsid w:val="000555A4"/>
    <w:rsid w:val="00057C25"/>
    <w:rsid w:val="00061149"/>
    <w:rsid w:val="000629D9"/>
    <w:rsid w:val="00063B2C"/>
    <w:rsid w:val="0006403A"/>
    <w:rsid w:val="0006444F"/>
    <w:rsid w:val="0006523C"/>
    <w:rsid w:val="00065485"/>
    <w:rsid w:val="0006563C"/>
    <w:rsid w:val="00065FEE"/>
    <w:rsid w:val="00067996"/>
    <w:rsid w:val="00067F84"/>
    <w:rsid w:val="00070916"/>
    <w:rsid w:val="00074EC1"/>
    <w:rsid w:val="00075C1C"/>
    <w:rsid w:val="00076327"/>
    <w:rsid w:val="00081411"/>
    <w:rsid w:val="00083555"/>
    <w:rsid w:val="0008364C"/>
    <w:rsid w:val="00083A45"/>
    <w:rsid w:val="0008426B"/>
    <w:rsid w:val="000847DE"/>
    <w:rsid w:val="00084B0D"/>
    <w:rsid w:val="000852C5"/>
    <w:rsid w:val="00085600"/>
    <w:rsid w:val="000860D0"/>
    <w:rsid w:val="00086C1E"/>
    <w:rsid w:val="00087221"/>
    <w:rsid w:val="00091760"/>
    <w:rsid w:val="00091F56"/>
    <w:rsid w:val="00092C51"/>
    <w:rsid w:val="00093111"/>
    <w:rsid w:val="0009347B"/>
    <w:rsid w:val="00093C56"/>
    <w:rsid w:val="0009443A"/>
    <w:rsid w:val="000A01B4"/>
    <w:rsid w:val="000A07ED"/>
    <w:rsid w:val="000A1B05"/>
    <w:rsid w:val="000A237F"/>
    <w:rsid w:val="000A3D5E"/>
    <w:rsid w:val="000A44D7"/>
    <w:rsid w:val="000A59C7"/>
    <w:rsid w:val="000B05EE"/>
    <w:rsid w:val="000B3538"/>
    <w:rsid w:val="000C1A2B"/>
    <w:rsid w:val="000C1C37"/>
    <w:rsid w:val="000C2F58"/>
    <w:rsid w:val="000C37D8"/>
    <w:rsid w:val="000C4BA4"/>
    <w:rsid w:val="000C6C19"/>
    <w:rsid w:val="000C6DE9"/>
    <w:rsid w:val="000C7133"/>
    <w:rsid w:val="000D1BFE"/>
    <w:rsid w:val="000D2D62"/>
    <w:rsid w:val="000D4020"/>
    <w:rsid w:val="000D50C5"/>
    <w:rsid w:val="000D5554"/>
    <w:rsid w:val="000D5658"/>
    <w:rsid w:val="000D57B4"/>
    <w:rsid w:val="000D7EA1"/>
    <w:rsid w:val="000E0000"/>
    <w:rsid w:val="000E0231"/>
    <w:rsid w:val="000E2B6E"/>
    <w:rsid w:val="000E2E8E"/>
    <w:rsid w:val="000E41F2"/>
    <w:rsid w:val="000E429C"/>
    <w:rsid w:val="000E4A1D"/>
    <w:rsid w:val="000E6302"/>
    <w:rsid w:val="000F0CD4"/>
    <w:rsid w:val="000F383B"/>
    <w:rsid w:val="00100B54"/>
    <w:rsid w:val="00101AEA"/>
    <w:rsid w:val="001038AF"/>
    <w:rsid w:val="001059E5"/>
    <w:rsid w:val="00106203"/>
    <w:rsid w:val="00107D64"/>
    <w:rsid w:val="001116B0"/>
    <w:rsid w:val="001120AF"/>
    <w:rsid w:val="0011329E"/>
    <w:rsid w:val="00113B48"/>
    <w:rsid w:val="00113DAA"/>
    <w:rsid w:val="001163A2"/>
    <w:rsid w:val="00121608"/>
    <w:rsid w:val="00123B9C"/>
    <w:rsid w:val="0012558A"/>
    <w:rsid w:val="00125EB2"/>
    <w:rsid w:val="001264ED"/>
    <w:rsid w:val="001300C3"/>
    <w:rsid w:val="00130910"/>
    <w:rsid w:val="00130B59"/>
    <w:rsid w:val="00130FF7"/>
    <w:rsid w:val="001317F4"/>
    <w:rsid w:val="00132CA3"/>
    <w:rsid w:val="00134DB3"/>
    <w:rsid w:val="00136361"/>
    <w:rsid w:val="00140296"/>
    <w:rsid w:val="00140A34"/>
    <w:rsid w:val="00141AAC"/>
    <w:rsid w:val="00141DA5"/>
    <w:rsid w:val="00143084"/>
    <w:rsid w:val="0014561F"/>
    <w:rsid w:val="00145954"/>
    <w:rsid w:val="00145B6F"/>
    <w:rsid w:val="0014772C"/>
    <w:rsid w:val="00147DDC"/>
    <w:rsid w:val="00155B8D"/>
    <w:rsid w:val="001562FA"/>
    <w:rsid w:val="00156D33"/>
    <w:rsid w:val="001611A3"/>
    <w:rsid w:val="001624AD"/>
    <w:rsid w:val="00162611"/>
    <w:rsid w:val="00163425"/>
    <w:rsid w:val="0016399B"/>
    <w:rsid w:val="00165283"/>
    <w:rsid w:val="00165C52"/>
    <w:rsid w:val="001673B7"/>
    <w:rsid w:val="001734E0"/>
    <w:rsid w:val="00177B87"/>
    <w:rsid w:val="00177F47"/>
    <w:rsid w:val="001847B1"/>
    <w:rsid w:val="0018557A"/>
    <w:rsid w:val="00187D68"/>
    <w:rsid w:val="001915EC"/>
    <w:rsid w:val="00191FFA"/>
    <w:rsid w:val="00193264"/>
    <w:rsid w:val="00195B6E"/>
    <w:rsid w:val="001979C5"/>
    <w:rsid w:val="001A507C"/>
    <w:rsid w:val="001A53B9"/>
    <w:rsid w:val="001A5626"/>
    <w:rsid w:val="001A6D72"/>
    <w:rsid w:val="001B068E"/>
    <w:rsid w:val="001B2A56"/>
    <w:rsid w:val="001B3FE0"/>
    <w:rsid w:val="001B4089"/>
    <w:rsid w:val="001B44BC"/>
    <w:rsid w:val="001B4788"/>
    <w:rsid w:val="001B4F22"/>
    <w:rsid w:val="001C0F3F"/>
    <w:rsid w:val="001C22EA"/>
    <w:rsid w:val="001C2837"/>
    <w:rsid w:val="001C4F86"/>
    <w:rsid w:val="001C5AB5"/>
    <w:rsid w:val="001C64B2"/>
    <w:rsid w:val="001C6D09"/>
    <w:rsid w:val="001D044A"/>
    <w:rsid w:val="001D0E81"/>
    <w:rsid w:val="001D24EE"/>
    <w:rsid w:val="001D3AB5"/>
    <w:rsid w:val="001D4632"/>
    <w:rsid w:val="001D776B"/>
    <w:rsid w:val="001D77F1"/>
    <w:rsid w:val="001E144C"/>
    <w:rsid w:val="001E1552"/>
    <w:rsid w:val="001E230F"/>
    <w:rsid w:val="001E2DBE"/>
    <w:rsid w:val="001E318E"/>
    <w:rsid w:val="001E39E1"/>
    <w:rsid w:val="001E3A54"/>
    <w:rsid w:val="001E4CD6"/>
    <w:rsid w:val="001E7805"/>
    <w:rsid w:val="001F0EFA"/>
    <w:rsid w:val="001F13DD"/>
    <w:rsid w:val="001F1B23"/>
    <w:rsid w:val="001F5BD6"/>
    <w:rsid w:val="001F72F8"/>
    <w:rsid w:val="00201249"/>
    <w:rsid w:val="002041ED"/>
    <w:rsid w:val="00207CBC"/>
    <w:rsid w:val="00212BC1"/>
    <w:rsid w:val="00215E7A"/>
    <w:rsid w:val="002162FE"/>
    <w:rsid w:val="002178AA"/>
    <w:rsid w:val="0022008A"/>
    <w:rsid w:val="00220664"/>
    <w:rsid w:val="002207D7"/>
    <w:rsid w:val="00220BA3"/>
    <w:rsid w:val="00222B72"/>
    <w:rsid w:val="0022457A"/>
    <w:rsid w:val="00224D37"/>
    <w:rsid w:val="00230AF9"/>
    <w:rsid w:val="00230C4A"/>
    <w:rsid w:val="00230DEA"/>
    <w:rsid w:val="00232149"/>
    <w:rsid w:val="002353F1"/>
    <w:rsid w:val="00235D5E"/>
    <w:rsid w:val="00237A59"/>
    <w:rsid w:val="00237B60"/>
    <w:rsid w:val="002405B7"/>
    <w:rsid w:val="00240C98"/>
    <w:rsid w:val="0024368E"/>
    <w:rsid w:val="002440D3"/>
    <w:rsid w:val="002443EE"/>
    <w:rsid w:val="0024492A"/>
    <w:rsid w:val="00244BCD"/>
    <w:rsid w:val="00245B07"/>
    <w:rsid w:val="00246311"/>
    <w:rsid w:val="0024702A"/>
    <w:rsid w:val="00247630"/>
    <w:rsid w:val="002514E5"/>
    <w:rsid w:val="002536B2"/>
    <w:rsid w:val="002538FD"/>
    <w:rsid w:val="00254CEC"/>
    <w:rsid w:val="00254D3F"/>
    <w:rsid w:val="00257593"/>
    <w:rsid w:val="00260849"/>
    <w:rsid w:val="0026174C"/>
    <w:rsid w:val="00262541"/>
    <w:rsid w:val="0026274C"/>
    <w:rsid w:val="00263CAF"/>
    <w:rsid w:val="002650EE"/>
    <w:rsid w:val="00265D62"/>
    <w:rsid w:val="0026715F"/>
    <w:rsid w:val="00267CBC"/>
    <w:rsid w:val="00272E08"/>
    <w:rsid w:val="00274303"/>
    <w:rsid w:val="00274A7F"/>
    <w:rsid w:val="00276BCF"/>
    <w:rsid w:val="00277D1D"/>
    <w:rsid w:val="0028040B"/>
    <w:rsid w:val="002827EF"/>
    <w:rsid w:val="0028396B"/>
    <w:rsid w:val="002851FA"/>
    <w:rsid w:val="0028564F"/>
    <w:rsid w:val="002871CF"/>
    <w:rsid w:val="00290087"/>
    <w:rsid w:val="002916EB"/>
    <w:rsid w:val="00293E22"/>
    <w:rsid w:val="002947A5"/>
    <w:rsid w:val="00294AC7"/>
    <w:rsid w:val="00296528"/>
    <w:rsid w:val="00296875"/>
    <w:rsid w:val="00296DCA"/>
    <w:rsid w:val="0029735B"/>
    <w:rsid w:val="002A1AA7"/>
    <w:rsid w:val="002A3B4F"/>
    <w:rsid w:val="002A4AE8"/>
    <w:rsid w:val="002A603B"/>
    <w:rsid w:val="002B0ECB"/>
    <w:rsid w:val="002B1724"/>
    <w:rsid w:val="002B18BE"/>
    <w:rsid w:val="002B1C61"/>
    <w:rsid w:val="002B1FBE"/>
    <w:rsid w:val="002B283E"/>
    <w:rsid w:val="002B2A68"/>
    <w:rsid w:val="002B2B00"/>
    <w:rsid w:val="002B3579"/>
    <w:rsid w:val="002B45E3"/>
    <w:rsid w:val="002B7254"/>
    <w:rsid w:val="002B7573"/>
    <w:rsid w:val="002C14E6"/>
    <w:rsid w:val="002C1C4E"/>
    <w:rsid w:val="002C384D"/>
    <w:rsid w:val="002C5F61"/>
    <w:rsid w:val="002C79B2"/>
    <w:rsid w:val="002C7E1C"/>
    <w:rsid w:val="002C7FA1"/>
    <w:rsid w:val="002D040F"/>
    <w:rsid w:val="002D4990"/>
    <w:rsid w:val="002D65C7"/>
    <w:rsid w:val="002D6ED5"/>
    <w:rsid w:val="002D7790"/>
    <w:rsid w:val="002E002C"/>
    <w:rsid w:val="002E0083"/>
    <w:rsid w:val="002E1FA4"/>
    <w:rsid w:val="002E2890"/>
    <w:rsid w:val="002E4562"/>
    <w:rsid w:val="002E48F3"/>
    <w:rsid w:val="002E623A"/>
    <w:rsid w:val="002E6527"/>
    <w:rsid w:val="002E7325"/>
    <w:rsid w:val="002E7ACA"/>
    <w:rsid w:val="002F1555"/>
    <w:rsid w:val="002F2F4A"/>
    <w:rsid w:val="002F509A"/>
    <w:rsid w:val="002F59D3"/>
    <w:rsid w:val="002F643F"/>
    <w:rsid w:val="002F7DC3"/>
    <w:rsid w:val="003010DA"/>
    <w:rsid w:val="003023D3"/>
    <w:rsid w:val="00302557"/>
    <w:rsid w:val="00303181"/>
    <w:rsid w:val="003047D9"/>
    <w:rsid w:val="003051D3"/>
    <w:rsid w:val="00305320"/>
    <w:rsid w:val="00305681"/>
    <w:rsid w:val="0030673A"/>
    <w:rsid w:val="003069A3"/>
    <w:rsid w:val="00306CC5"/>
    <w:rsid w:val="00310E98"/>
    <w:rsid w:val="0031198A"/>
    <w:rsid w:val="003138C3"/>
    <w:rsid w:val="00313BC3"/>
    <w:rsid w:val="00316D05"/>
    <w:rsid w:val="00317C33"/>
    <w:rsid w:val="00320238"/>
    <w:rsid w:val="00321133"/>
    <w:rsid w:val="0032127D"/>
    <w:rsid w:val="003255BF"/>
    <w:rsid w:val="00325C10"/>
    <w:rsid w:val="00325FF7"/>
    <w:rsid w:val="0032709A"/>
    <w:rsid w:val="003304F3"/>
    <w:rsid w:val="003325AB"/>
    <w:rsid w:val="00333441"/>
    <w:rsid w:val="0033487C"/>
    <w:rsid w:val="00334ABE"/>
    <w:rsid w:val="00334E81"/>
    <w:rsid w:val="00337AF7"/>
    <w:rsid w:val="00337DDE"/>
    <w:rsid w:val="00341029"/>
    <w:rsid w:val="003414E6"/>
    <w:rsid w:val="00344CB6"/>
    <w:rsid w:val="003451C6"/>
    <w:rsid w:val="003453AC"/>
    <w:rsid w:val="00346119"/>
    <w:rsid w:val="00346129"/>
    <w:rsid w:val="00350B7F"/>
    <w:rsid w:val="00352313"/>
    <w:rsid w:val="0035428E"/>
    <w:rsid w:val="0035674C"/>
    <w:rsid w:val="00357338"/>
    <w:rsid w:val="00357E7B"/>
    <w:rsid w:val="0036094A"/>
    <w:rsid w:val="00362150"/>
    <w:rsid w:val="003635C5"/>
    <w:rsid w:val="00364EC3"/>
    <w:rsid w:val="0036549D"/>
    <w:rsid w:val="003669D2"/>
    <w:rsid w:val="00370A34"/>
    <w:rsid w:val="00375745"/>
    <w:rsid w:val="00376F19"/>
    <w:rsid w:val="00376F36"/>
    <w:rsid w:val="0037720C"/>
    <w:rsid w:val="003778BB"/>
    <w:rsid w:val="003779AE"/>
    <w:rsid w:val="00380E4F"/>
    <w:rsid w:val="00384639"/>
    <w:rsid w:val="00387A2C"/>
    <w:rsid w:val="003908B3"/>
    <w:rsid w:val="00392414"/>
    <w:rsid w:val="003944A8"/>
    <w:rsid w:val="003954CC"/>
    <w:rsid w:val="00395C9B"/>
    <w:rsid w:val="00396BDA"/>
    <w:rsid w:val="00397222"/>
    <w:rsid w:val="003A35BB"/>
    <w:rsid w:val="003A43DB"/>
    <w:rsid w:val="003A4DB4"/>
    <w:rsid w:val="003A6F3D"/>
    <w:rsid w:val="003A702E"/>
    <w:rsid w:val="003B1191"/>
    <w:rsid w:val="003B2E41"/>
    <w:rsid w:val="003B4EE8"/>
    <w:rsid w:val="003B4F8A"/>
    <w:rsid w:val="003B7829"/>
    <w:rsid w:val="003B7D27"/>
    <w:rsid w:val="003C1A58"/>
    <w:rsid w:val="003C45E5"/>
    <w:rsid w:val="003C5419"/>
    <w:rsid w:val="003C7364"/>
    <w:rsid w:val="003D2B29"/>
    <w:rsid w:val="003D58AB"/>
    <w:rsid w:val="003D7C11"/>
    <w:rsid w:val="003D7D54"/>
    <w:rsid w:val="003E0868"/>
    <w:rsid w:val="003E18A4"/>
    <w:rsid w:val="003E23E9"/>
    <w:rsid w:val="003E4895"/>
    <w:rsid w:val="003E4C0D"/>
    <w:rsid w:val="003E64AA"/>
    <w:rsid w:val="003E6D6E"/>
    <w:rsid w:val="003E7C3B"/>
    <w:rsid w:val="003F087E"/>
    <w:rsid w:val="003F25D6"/>
    <w:rsid w:val="003F53D9"/>
    <w:rsid w:val="003F5BFD"/>
    <w:rsid w:val="003F7F22"/>
    <w:rsid w:val="003F7F7E"/>
    <w:rsid w:val="00400E2E"/>
    <w:rsid w:val="00401B41"/>
    <w:rsid w:val="0040356D"/>
    <w:rsid w:val="00403715"/>
    <w:rsid w:val="004063BB"/>
    <w:rsid w:val="004078A1"/>
    <w:rsid w:val="00407931"/>
    <w:rsid w:val="00407F5A"/>
    <w:rsid w:val="004120B3"/>
    <w:rsid w:val="00412F29"/>
    <w:rsid w:val="00413517"/>
    <w:rsid w:val="00415DE0"/>
    <w:rsid w:val="00415EF4"/>
    <w:rsid w:val="00416B6F"/>
    <w:rsid w:val="004172D6"/>
    <w:rsid w:val="00417901"/>
    <w:rsid w:val="004210E2"/>
    <w:rsid w:val="00421342"/>
    <w:rsid w:val="004251A5"/>
    <w:rsid w:val="0042556E"/>
    <w:rsid w:val="004269BC"/>
    <w:rsid w:val="004279F8"/>
    <w:rsid w:val="004305C2"/>
    <w:rsid w:val="00430FA9"/>
    <w:rsid w:val="00431087"/>
    <w:rsid w:val="00431D2A"/>
    <w:rsid w:val="00433E92"/>
    <w:rsid w:val="00434AAB"/>
    <w:rsid w:val="00434B63"/>
    <w:rsid w:val="00434CE2"/>
    <w:rsid w:val="00435A18"/>
    <w:rsid w:val="004374B8"/>
    <w:rsid w:val="00440BEE"/>
    <w:rsid w:val="004416A8"/>
    <w:rsid w:val="00442384"/>
    <w:rsid w:val="00442D28"/>
    <w:rsid w:val="00443723"/>
    <w:rsid w:val="004517E5"/>
    <w:rsid w:val="00451AEA"/>
    <w:rsid w:val="00452D76"/>
    <w:rsid w:val="00453066"/>
    <w:rsid w:val="00453313"/>
    <w:rsid w:val="004539BE"/>
    <w:rsid w:val="00453B3A"/>
    <w:rsid w:val="00453F60"/>
    <w:rsid w:val="00454CBB"/>
    <w:rsid w:val="00455201"/>
    <w:rsid w:val="00455D59"/>
    <w:rsid w:val="00457D2F"/>
    <w:rsid w:val="00457E86"/>
    <w:rsid w:val="00461244"/>
    <w:rsid w:val="00463066"/>
    <w:rsid w:val="00464DB9"/>
    <w:rsid w:val="0046648D"/>
    <w:rsid w:val="00466C56"/>
    <w:rsid w:val="00466D55"/>
    <w:rsid w:val="00467934"/>
    <w:rsid w:val="004716E2"/>
    <w:rsid w:val="00471CB4"/>
    <w:rsid w:val="00472567"/>
    <w:rsid w:val="00472DF5"/>
    <w:rsid w:val="00472EE5"/>
    <w:rsid w:val="00474B01"/>
    <w:rsid w:val="0047559A"/>
    <w:rsid w:val="00475658"/>
    <w:rsid w:val="00477555"/>
    <w:rsid w:val="00477B50"/>
    <w:rsid w:val="0048074E"/>
    <w:rsid w:val="00486272"/>
    <w:rsid w:val="00487104"/>
    <w:rsid w:val="004878D6"/>
    <w:rsid w:val="00487BDB"/>
    <w:rsid w:val="00487C19"/>
    <w:rsid w:val="004900B7"/>
    <w:rsid w:val="00493540"/>
    <w:rsid w:val="0049625F"/>
    <w:rsid w:val="00496950"/>
    <w:rsid w:val="004A0B20"/>
    <w:rsid w:val="004A14D0"/>
    <w:rsid w:val="004A1EDB"/>
    <w:rsid w:val="004A241A"/>
    <w:rsid w:val="004A4A6E"/>
    <w:rsid w:val="004A58FA"/>
    <w:rsid w:val="004B124A"/>
    <w:rsid w:val="004B26A2"/>
    <w:rsid w:val="004B3EFC"/>
    <w:rsid w:val="004B5329"/>
    <w:rsid w:val="004B5C69"/>
    <w:rsid w:val="004B64A3"/>
    <w:rsid w:val="004B6908"/>
    <w:rsid w:val="004B73A3"/>
    <w:rsid w:val="004B77C2"/>
    <w:rsid w:val="004C47FC"/>
    <w:rsid w:val="004C5302"/>
    <w:rsid w:val="004C5466"/>
    <w:rsid w:val="004C59C6"/>
    <w:rsid w:val="004C7090"/>
    <w:rsid w:val="004D512E"/>
    <w:rsid w:val="004D5A3E"/>
    <w:rsid w:val="004D791A"/>
    <w:rsid w:val="004E0AA8"/>
    <w:rsid w:val="004E0DAD"/>
    <w:rsid w:val="004E13AB"/>
    <w:rsid w:val="004E1DF7"/>
    <w:rsid w:val="004E2B42"/>
    <w:rsid w:val="004E3068"/>
    <w:rsid w:val="004E32A2"/>
    <w:rsid w:val="004E3A69"/>
    <w:rsid w:val="004E4EE8"/>
    <w:rsid w:val="004E504E"/>
    <w:rsid w:val="004E5B91"/>
    <w:rsid w:val="004E62EB"/>
    <w:rsid w:val="004E676D"/>
    <w:rsid w:val="004F1423"/>
    <w:rsid w:val="004F1931"/>
    <w:rsid w:val="004F248D"/>
    <w:rsid w:val="004F37A0"/>
    <w:rsid w:val="004F3EFD"/>
    <w:rsid w:val="004F3F5B"/>
    <w:rsid w:val="004F6686"/>
    <w:rsid w:val="004F6CAD"/>
    <w:rsid w:val="004F777A"/>
    <w:rsid w:val="00500988"/>
    <w:rsid w:val="0050236A"/>
    <w:rsid w:val="005050B8"/>
    <w:rsid w:val="005071FF"/>
    <w:rsid w:val="00510BFD"/>
    <w:rsid w:val="005115E4"/>
    <w:rsid w:val="0051232D"/>
    <w:rsid w:val="005123EC"/>
    <w:rsid w:val="00514253"/>
    <w:rsid w:val="0052005E"/>
    <w:rsid w:val="00520BD7"/>
    <w:rsid w:val="00521D39"/>
    <w:rsid w:val="00523650"/>
    <w:rsid w:val="00524D8A"/>
    <w:rsid w:val="00525029"/>
    <w:rsid w:val="00525DF2"/>
    <w:rsid w:val="00526CA1"/>
    <w:rsid w:val="00526F21"/>
    <w:rsid w:val="005278FB"/>
    <w:rsid w:val="00527CD6"/>
    <w:rsid w:val="005323B9"/>
    <w:rsid w:val="00532C72"/>
    <w:rsid w:val="0053492E"/>
    <w:rsid w:val="00536EF7"/>
    <w:rsid w:val="00537101"/>
    <w:rsid w:val="0053772E"/>
    <w:rsid w:val="00541585"/>
    <w:rsid w:val="00542385"/>
    <w:rsid w:val="0054360E"/>
    <w:rsid w:val="00543C32"/>
    <w:rsid w:val="0054742A"/>
    <w:rsid w:val="0055032B"/>
    <w:rsid w:val="0055315B"/>
    <w:rsid w:val="00554AAA"/>
    <w:rsid w:val="00560F07"/>
    <w:rsid w:val="005617D9"/>
    <w:rsid w:val="00562012"/>
    <w:rsid w:val="00564741"/>
    <w:rsid w:val="00566D0D"/>
    <w:rsid w:val="005670E7"/>
    <w:rsid w:val="00570960"/>
    <w:rsid w:val="00570A02"/>
    <w:rsid w:val="00571BB3"/>
    <w:rsid w:val="00572018"/>
    <w:rsid w:val="0057321A"/>
    <w:rsid w:val="005825BD"/>
    <w:rsid w:val="005829D2"/>
    <w:rsid w:val="005831DD"/>
    <w:rsid w:val="0058358E"/>
    <w:rsid w:val="00583D3B"/>
    <w:rsid w:val="00585C59"/>
    <w:rsid w:val="005866D3"/>
    <w:rsid w:val="005875AD"/>
    <w:rsid w:val="005930DD"/>
    <w:rsid w:val="0059311B"/>
    <w:rsid w:val="0059639D"/>
    <w:rsid w:val="005A192C"/>
    <w:rsid w:val="005A5361"/>
    <w:rsid w:val="005A5FBD"/>
    <w:rsid w:val="005B0A22"/>
    <w:rsid w:val="005B19A0"/>
    <w:rsid w:val="005B1C49"/>
    <w:rsid w:val="005B2ABD"/>
    <w:rsid w:val="005B2B2A"/>
    <w:rsid w:val="005B4DE2"/>
    <w:rsid w:val="005C0019"/>
    <w:rsid w:val="005C2CF1"/>
    <w:rsid w:val="005C39D4"/>
    <w:rsid w:val="005C4A6D"/>
    <w:rsid w:val="005C55A4"/>
    <w:rsid w:val="005C5899"/>
    <w:rsid w:val="005C5A38"/>
    <w:rsid w:val="005C692E"/>
    <w:rsid w:val="005C6AD1"/>
    <w:rsid w:val="005C77A0"/>
    <w:rsid w:val="005D09EE"/>
    <w:rsid w:val="005D220E"/>
    <w:rsid w:val="005D33D9"/>
    <w:rsid w:val="005D3E81"/>
    <w:rsid w:val="005D479F"/>
    <w:rsid w:val="005D47BC"/>
    <w:rsid w:val="005D5092"/>
    <w:rsid w:val="005D5144"/>
    <w:rsid w:val="005D52E6"/>
    <w:rsid w:val="005E0397"/>
    <w:rsid w:val="005E0C15"/>
    <w:rsid w:val="005E49FE"/>
    <w:rsid w:val="005E6B5E"/>
    <w:rsid w:val="005E7A8A"/>
    <w:rsid w:val="005E7D52"/>
    <w:rsid w:val="005F21F0"/>
    <w:rsid w:val="005F3A8B"/>
    <w:rsid w:val="005F3EC5"/>
    <w:rsid w:val="005F677F"/>
    <w:rsid w:val="005F7512"/>
    <w:rsid w:val="00600869"/>
    <w:rsid w:val="00601CC4"/>
    <w:rsid w:val="00602E86"/>
    <w:rsid w:val="00607036"/>
    <w:rsid w:val="0060781F"/>
    <w:rsid w:val="00610318"/>
    <w:rsid w:val="00611136"/>
    <w:rsid w:val="00612CD6"/>
    <w:rsid w:val="00613DBA"/>
    <w:rsid w:val="00616BA9"/>
    <w:rsid w:val="00620779"/>
    <w:rsid w:val="00620C16"/>
    <w:rsid w:val="00620D00"/>
    <w:rsid w:val="0062386A"/>
    <w:rsid w:val="0062688F"/>
    <w:rsid w:val="006320BE"/>
    <w:rsid w:val="0063418E"/>
    <w:rsid w:val="006342C4"/>
    <w:rsid w:val="006374A5"/>
    <w:rsid w:val="0064069E"/>
    <w:rsid w:val="00642397"/>
    <w:rsid w:val="00643DB2"/>
    <w:rsid w:val="006445FB"/>
    <w:rsid w:val="00644955"/>
    <w:rsid w:val="006466FC"/>
    <w:rsid w:val="0064751D"/>
    <w:rsid w:val="006476DC"/>
    <w:rsid w:val="006505C3"/>
    <w:rsid w:val="0065158F"/>
    <w:rsid w:val="0065256C"/>
    <w:rsid w:val="0065295D"/>
    <w:rsid w:val="00652F10"/>
    <w:rsid w:val="00653B44"/>
    <w:rsid w:val="00653DF6"/>
    <w:rsid w:val="0065575D"/>
    <w:rsid w:val="00655AD9"/>
    <w:rsid w:val="0066013F"/>
    <w:rsid w:val="00662F29"/>
    <w:rsid w:val="006630F9"/>
    <w:rsid w:val="006633F7"/>
    <w:rsid w:val="00665D59"/>
    <w:rsid w:val="00667917"/>
    <w:rsid w:val="00670FA5"/>
    <w:rsid w:val="00671541"/>
    <w:rsid w:val="006754D8"/>
    <w:rsid w:val="0067569A"/>
    <w:rsid w:val="00676277"/>
    <w:rsid w:val="006766FD"/>
    <w:rsid w:val="00676734"/>
    <w:rsid w:val="00676C65"/>
    <w:rsid w:val="00676E03"/>
    <w:rsid w:val="00677105"/>
    <w:rsid w:val="00677B89"/>
    <w:rsid w:val="00681D72"/>
    <w:rsid w:val="006835F7"/>
    <w:rsid w:val="00684C6A"/>
    <w:rsid w:val="00685D65"/>
    <w:rsid w:val="006907FB"/>
    <w:rsid w:val="0069102B"/>
    <w:rsid w:val="006978BB"/>
    <w:rsid w:val="00697C11"/>
    <w:rsid w:val="00697DA0"/>
    <w:rsid w:val="006A104C"/>
    <w:rsid w:val="006A1866"/>
    <w:rsid w:val="006A1990"/>
    <w:rsid w:val="006A2B59"/>
    <w:rsid w:val="006A2D9C"/>
    <w:rsid w:val="006A4567"/>
    <w:rsid w:val="006A5FA0"/>
    <w:rsid w:val="006A630E"/>
    <w:rsid w:val="006A7A65"/>
    <w:rsid w:val="006B1425"/>
    <w:rsid w:val="006B17BB"/>
    <w:rsid w:val="006B390B"/>
    <w:rsid w:val="006B5920"/>
    <w:rsid w:val="006B5CD8"/>
    <w:rsid w:val="006C447E"/>
    <w:rsid w:val="006C64BD"/>
    <w:rsid w:val="006C6E7D"/>
    <w:rsid w:val="006C7E98"/>
    <w:rsid w:val="006C7EF4"/>
    <w:rsid w:val="006D0A94"/>
    <w:rsid w:val="006D1981"/>
    <w:rsid w:val="006D4973"/>
    <w:rsid w:val="006D4A2E"/>
    <w:rsid w:val="006D6AA4"/>
    <w:rsid w:val="006E399D"/>
    <w:rsid w:val="006E649B"/>
    <w:rsid w:val="006E6DCF"/>
    <w:rsid w:val="006F0059"/>
    <w:rsid w:val="006F15E9"/>
    <w:rsid w:val="006F25CE"/>
    <w:rsid w:val="0070078A"/>
    <w:rsid w:val="00702549"/>
    <w:rsid w:val="00703D2E"/>
    <w:rsid w:val="007042FF"/>
    <w:rsid w:val="00707458"/>
    <w:rsid w:val="0071051D"/>
    <w:rsid w:val="00710837"/>
    <w:rsid w:val="0071142F"/>
    <w:rsid w:val="007118EA"/>
    <w:rsid w:val="00720C00"/>
    <w:rsid w:val="007224DA"/>
    <w:rsid w:val="00722696"/>
    <w:rsid w:val="00723932"/>
    <w:rsid w:val="00724659"/>
    <w:rsid w:val="007250AD"/>
    <w:rsid w:val="00726E64"/>
    <w:rsid w:val="00726ED1"/>
    <w:rsid w:val="00726F7E"/>
    <w:rsid w:val="0072720C"/>
    <w:rsid w:val="007272DF"/>
    <w:rsid w:val="00731D63"/>
    <w:rsid w:val="0073445F"/>
    <w:rsid w:val="00735B96"/>
    <w:rsid w:val="00736D82"/>
    <w:rsid w:val="0073791A"/>
    <w:rsid w:val="007402C6"/>
    <w:rsid w:val="0074047F"/>
    <w:rsid w:val="00740F6F"/>
    <w:rsid w:val="007410D0"/>
    <w:rsid w:val="007423D4"/>
    <w:rsid w:val="00743C0D"/>
    <w:rsid w:val="00743DA3"/>
    <w:rsid w:val="00745518"/>
    <w:rsid w:val="007470A6"/>
    <w:rsid w:val="007477A3"/>
    <w:rsid w:val="007532E7"/>
    <w:rsid w:val="007538B6"/>
    <w:rsid w:val="00754BC8"/>
    <w:rsid w:val="00756CDD"/>
    <w:rsid w:val="00757D09"/>
    <w:rsid w:val="00757F4E"/>
    <w:rsid w:val="00760E8F"/>
    <w:rsid w:val="00762A5C"/>
    <w:rsid w:val="00763573"/>
    <w:rsid w:val="00763B69"/>
    <w:rsid w:val="00763EB6"/>
    <w:rsid w:val="00765D65"/>
    <w:rsid w:val="00766789"/>
    <w:rsid w:val="00766D8D"/>
    <w:rsid w:val="007738A3"/>
    <w:rsid w:val="00774767"/>
    <w:rsid w:val="007756D7"/>
    <w:rsid w:val="00777817"/>
    <w:rsid w:val="00782091"/>
    <w:rsid w:val="0078237D"/>
    <w:rsid w:val="00782928"/>
    <w:rsid w:val="007830AD"/>
    <w:rsid w:val="00784C60"/>
    <w:rsid w:val="00784F77"/>
    <w:rsid w:val="00785CBA"/>
    <w:rsid w:val="00790933"/>
    <w:rsid w:val="0079164E"/>
    <w:rsid w:val="00795511"/>
    <w:rsid w:val="00796689"/>
    <w:rsid w:val="0079681D"/>
    <w:rsid w:val="0079756F"/>
    <w:rsid w:val="00797E7B"/>
    <w:rsid w:val="007A589D"/>
    <w:rsid w:val="007A5ACB"/>
    <w:rsid w:val="007B16C7"/>
    <w:rsid w:val="007B2A3E"/>
    <w:rsid w:val="007B3B9E"/>
    <w:rsid w:val="007B6C1F"/>
    <w:rsid w:val="007B728E"/>
    <w:rsid w:val="007C466B"/>
    <w:rsid w:val="007C60A4"/>
    <w:rsid w:val="007D002B"/>
    <w:rsid w:val="007D0157"/>
    <w:rsid w:val="007D268D"/>
    <w:rsid w:val="007D4F87"/>
    <w:rsid w:val="007D50B0"/>
    <w:rsid w:val="007E062D"/>
    <w:rsid w:val="007E1F48"/>
    <w:rsid w:val="007E30E6"/>
    <w:rsid w:val="007E3240"/>
    <w:rsid w:val="007E524F"/>
    <w:rsid w:val="007E6827"/>
    <w:rsid w:val="007E75FA"/>
    <w:rsid w:val="007F005A"/>
    <w:rsid w:val="007F2E50"/>
    <w:rsid w:val="007F5C56"/>
    <w:rsid w:val="007F7006"/>
    <w:rsid w:val="0080199A"/>
    <w:rsid w:val="00803E10"/>
    <w:rsid w:val="00804598"/>
    <w:rsid w:val="00804751"/>
    <w:rsid w:val="008048E0"/>
    <w:rsid w:val="00805645"/>
    <w:rsid w:val="008061F6"/>
    <w:rsid w:val="00806F79"/>
    <w:rsid w:val="0080713C"/>
    <w:rsid w:val="00811F87"/>
    <w:rsid w:val="00814109"/>
    <w:rsid w:val="00815CE1"/>
    <w:rsid w:val="00816975"/>
    <w:rsid w:val="008200EE"/>
    <w:rsid w:val="00820C4F"/>
    <w:rsid w:val="00821E9B"/>
    <w:rsid w:val="00822061"/>
    <w:rsid w:val="00822475"/>
    <w:rsid w:val="00822861"/>
    <w:rsid w:val="00822D6B"/>
    <w:rsid w:val="00823BA6"/>
    <w:rsid w:val="0082431B"/>
    <w:rsid w:val="00824E19"/>
    <w:rsid w:val="0082507F"/>
    <w:rsid w:val="00825F48"/>
    <w:rsid w:val="00826FC5"/>
    <w:rsid w:val="00827687"/>
    <w:rsid w:val="008277BD"/>
    <w:rsid w:val="00830A2A"/>
    <w:rsid w:val="00832651"/>
    <w:rsid w:val="008333CF"/>
    <w:rsid w:val="00835DEE"/>
    <w:rsid w:val="008367BD"/>
    <w:rsid w:val="00836BD3"/>
    <w:rsid w:val="00837308"/>
    <w:rsid w:val="00845A93"/>
    <w:rsid w:val="008467D7"/>
    <w:rsid w:val="00846A7C"/>
    <w:rsid w:val="0085369F"/>
    <w:rsid w:val="0085554D"/>
    <w:rsid w:val="00855B2B"/>
    <w:rsid w:val="00856597"/>
    <w:rsid w:val="00856F74"/>
    <w:rsid w:val="0085739D"/>
    <w:rsid w:val="00861533"/>
    <w:rsid w:val="00861BD7"/>
    <w:rsid w:val="00861D42"/>
    <w:rsid w:val="00862E7F"/>
    <w:rsid w:val="0086356B"/>
    <w:rsid w:val="008650AB"/>
    <w:rsid w:val="0087087F"/>
    <w:rsid w:val="00872313"/>
    <w:rsid w:val="00872F55"/>
    <w:rsid w:val="00873A73"/>
    <w:rsid w:val="0088160A"/>
    <w:rsid w:val="00883A60"/>
    <w:rsid w:val="00883BA8"/>
    <w:rsid w:val="00883D8B"/>
    <w:rsid w:val="0088545B"/>
    <w:rsid w:val="00885AC1"/>
    <w:rsid w:val="00886856"/>
    <w:rsid w:val="00887EBE"/>
    <w:rsid w:val="00890842"/>
    <w:rsid w:val="008926FE"/>
    <w:rsid w:val="00892BBE"/>
    <w:rsid w:val="008933A2"/>
    <w:rsid w:val="00893E36"/>
    <w:rsid w:val="008942C3"/>
    <w:rsid w:val="00894DC0"/>
    <w:rsid w:val="00896E3D"/>
    <w:rsid w:val="00897A92"/>
    <w:rsid w:val="00897BB9"/>
    <w:rsid w:val="008A223D"/>
    <w:rsid w:val="008A2D0E"/>
    <w:rsid w:val="008A4A92"/>
    <w:rsid w:val="008A5798"/>
    <w:rsid w:val="008A7A83"/>
    <w:rsid w:val="008B27AD"/>
    <w:rsid w:val="008B3FBE"/>
    <w:rsid w:val="008B645A"/>
    <w:rsid w:val="008C0346"/>
    <w:rsid w:val="008C1326"/>
    <w:rsid w:val="008C23E7"/>
    <w:rsid w:val="008C3496"/>
    <w:rsid w:val="008C3EC7"/>
    <w:rsid w:val="008C5F0C"/>
    <w:rsid w:val="008D0202"/>
    <w:rsid w:val="008D08D4"/>
    <w:rsid w:val="008D245D"/>
    <w:rsid w:val="008D481C"/>
    <w:rsid w:val="008D57FD"/>
    <w:rsid w:val="008D58ED"/>
    <w:rsid w:val="008D60DB"/>
    <w:rsid w:val="008D6CA7"/>
    <w:rsid w:val="008D7552"/>
    <w:rsid w:val="008E05DC"/>
    <w:rsid w:val="008E2B23"/>
    <w:rsid w:val="008E2BB5"/>
    <w:rsid w:val="008E3DEF"/>
    <w:rsid w:val="008E41F7"/>
    <w:rsid w:val="008E5FE8"/>
    <w:rsid w:val="008E7283"/>
    <w:rsid w:val="008F1DE7"/>
    <w:rsid w:val="008F33E9"/>
    <w:rsid w:val="008F580F"/>
    <w:rsid w:val="008F7868"/>
    <w:rsid w:val="00903B49"/>
    <w:rsid w:val="009049CA"/>
    <w:rsid w:val="00905017"/>
    <w:rsid w:val="00905D9A"/>
    <w:rsid w:val="0090710F"/>
    <w:rsid w:val="00907700"/>
    <w:rsid w:val="00910D39"/>
    <w:rsid w:val="009127CB"/>
    <w:rsid w:val="00912F6D"/>
    <w:rsid w:val="0091573C"/>
    <w:rsid w:val="009158F9"/>
    <w:rsid w:val="00915962"/>
    <w:rsid w:val="00916463"/>
    <w:rsid w:val="009200EE"/>
    <w:rsid w:val="00920FBC"/>
    <w:rsid w:val="009222DD"/>
    <w:rsid w:val="00922C59"/>
    <w:rsid w:val="00923627"/>
    <w:rsid w:val="0092783E"/>
    <w:rsid w:val="00930F2F"/>
    <w:rsid w:val="00931AAF"/>
    <w:rsid w:val="00932C79"/>
    <w:rsid w:val="00934AF4"/>
    <w:rsid w:val="00937027"/>
    <w:rsid w:val="009402CC"/>
    <w:rsid w:val="00941E95"/>
    <w:rsid w:val="009423BB"/>
    <w:rsid w:val="00942800"/>
    <w:rsid w:val="00942CF0"/>
    <w:rsid w:val="00942DE7"/>
    <w:rsid w:val="00943440"/>
    <w:rsid w:val="009460AD"/>
    <w:rsid w:val="009470A2"/>
    <w:rsid w:val="00947893"/>
    <w:rsid w:val="00947FD5"/>
    <w:rsid w:val="009507CE"/>
    <w:rsid w:val="00953019"/>
    <w:rsid w:val="009531E2"/>
    <w:rsid w:val="009532A7"/>
    <w:rsid w:val="009537B4"/>
    <w:rsid w:val="00956E69"/>
    <w:rsid w:val="009571CA"/>
    <w:rsid w:val="0096078A"/>
    <w:rsid w:val="0096123A"/>
    <w:rsid w:val="0096128C"/>
    <w:rsid w:val="00961A3A"/>
    <w:rsid w:val="00962041"/>
    <w:rsid w:val="009626F7"/>
    <w:rsid w:val="00963BA9"/>
    <w:rsid w:val="00963C1F"/>
    <w:rsid w:val="0097061B"/>
    <w:rsid w:val="00970B40"/>
    <w:rsid w:val="009716E0"/>
    <w:rsid w:val="0097190D"/>
    <w:rsid w:val="00971A3C"/>
    <w:rsid w:val="009736F9"/>
    <w:rsid w:val="009748BF"/>
    <w:rsid w:val="009756C8"/>
    <w:rsid w:val="00976754"/>
    <w:rsid w:val="00982F4E"/>
    <w:rsid w:val="00983A64"/>
    <w:rsid w:val="00983E0C"/>
    <w:rsid w:val="00987427"/>
    <w:rsid w:val="0099010E"/>
    <w:rsid w:val="00990533"/>
    <w:rsid w:val="00990E2E"/>
    <w:rsid w:val="00990F8B"/>
    <w:rsid w:val="009946B9"/>
    <w:rsid w:val="0099524F"/>
    <w:rsid w:val="009967A6"/>
    <w:rsid w:val="009A0953"/>
    <w:rsid w:val="009A1349"/>
    <w:rsid w:val="009A1CBD"/>
    <w:rsid w:val="009A1EA7"/>
    <w:rsid w:val="009A4DEC"/>
    <w:rsid w:val="009A52B8"/>
    <w:rsid w:val="009A55C4"/>
    <w:rsid w:val="009A755F"/>
    <w:rsid w:val="009B09E9"/>
    <w:rsid w:val="009B0F3B"/>
    <w:rsid w:val="009B1BA8"/>
    <w:rsid w:val="009B1F12"/>
    <w:rsid w:val="009C1382"/>
    <w:rsid w:val="009C141F"/>
    <w:rsid w:val="009C193C"/>
    <w:rsid w:val="009C3440"/>
    <w:rsid w:val="009C52EE"/>
    <w:rsid w:val="009C5E62"/>
    <w:rsid w:val="009C690D"/>
    <w:rsid w:val="009C6AE4"/>
    <w:rsid w:val="009C700C"/>
    <w:rsid w:val="009D17BC"/>
    <w:rsid w:val="009D18C6"/>
    <w:rsid w:val="009D1AC6"/>
    <w:rsid w:val="009D2041"/>
    <w:rsid w:val="009D227F"/>
    <w:rsid w:val="009D3C0B"/>
    <w:rsid w:val="009D3E62"/>
    <w:rsid w:val="009D4CC7"/>
    <w:rsid w:val="009D4F0C"/>
    <w:rsid w:val="009D56F9"/>
    <w:rsid w:val="009D7F81"/>
    <w:rsid w:val="009E0CCF"/>
    <w:rsid w:val="009E2367"/>
    <w:rsid w:val="009E2AD0"/>
    <w:rsid w:val="009E3DD8"/>
    <w:rsid w:val="009E5E88"/>
    <w:rsid w:val="009E5F27"/>
    <w:rsid w:val="009F0233"/>
    <w:rsid w:val="009F055C"/>
    <w:rsid w:val="009F1EF4"/>
    <w:rsid w:val="009F242E"/>
    <w:rsid w:val="009F3773"/>
    <w:rsid w:val="009F37D4"/>
    <w:rsid w:val="00A001C4"/>
    <w:rsid w:val="00A02606"/>
    <w:rsid w:val="00A02741"/>
    <w:rsid w:val="00A036FE"/>
    <w:rsid w:val="00A06D35"/>
    <w:rsid w:val="00A07D1A"/>
    <w:rsid w:val="00A10005"/>
    <w:rsid w:val="00A10774"/>
    <w:rsid w:val="00A1336C"/>
    <w:rsid w:val="00A141B3"/>
    <w:rsid w:val="00A14BC4"/>
    <w:rsid w:val="00A164B7"/>
    <w:rsid w:val="00A17666"/>
    <w:rsid w:val="00A20055"/>
    <w:rsid w:val="00A224EA"/>
    <w:rsid w:val="00A24F19"/>
    <w:rsid w:val="00A26C88"/>
    <w:rsid w:val="00A30158"/>
    <w:rsid w:val="00A35740"/>
    <w:rsid w:val="00A37074"/>
    <w:rsid w:val="00A40247"/>
    <w:rsid w:val="00A4064F"/>
    <w:rsid w:val="00A415AD"/>
    <w:rsid w:val="00A41846"/>
    <w:rsid w:val="00A45290"/>
    <w:rsid w:val="00A47F19"/>
    <w:rsid w:val="00A504E7"/>
    <w:rsid w:val="00A5098F"/>
    <w:rsid w:val="00A54DCD"/>
    <w:rsid w:val="00A55397"/>
    <w:rsid w:val="00A556FD"/>
    <w:rsid w:val="00A665CE"/>
    <w:rsid w:val="00A6660E"/>
    <w:rsid w:val="00A67237"/>
    <w:rsid w:val="00A70C4F"/>
    <w:rsid w:val="00A71226"/>
    <w:rsid w:val="00A717B5"/>
    <w:rsid w:val="00A72A5D"/>
    <w:rsid w:val="00A73228"/>
    <w:rsid w:val="00A73C1B"/>
    <w:rsid w:val="00A7467E"/>
    <w:rsid w:val="00A74993"/>
    <w:rsid w:val="00A74A8A"/>
    <w:rsid w:val="00A75E2F"/>
    <w:rsid w:val="00A80A22"/>
    <w:rsid w:val="00A811BF"/>
    <w:rsid w:val="00A82C46"/>
    <w:rsid w:val="00A830DB"/>
    <w:rsid w:val="00A83220"/>
    <w:rsid w:val="00A83589"/>
    <w:rsid w:val="00A86E7E"/>
    <w:rsid w:val="00A87D97"/>
    <w:rsid w:val="00A91B71"/>
    <w:rsid w:val="00A926D1"/>
    <w:rsid w:val="00AA1A80"/>
    <w:rsid w:val="00AA3DE0"/>
    <w:rsid w:val="00AA4723"/>
    <w:rsid w:val="00AA5500"/>
    <w:rsid w:val="00AA6154"/>
    <w:rsid w:val="00AA705E"/>
    <w:rsid w:val="00AB3CD4"/>
    <w:rsid w:val="00AB422F"/>
    <w:rsid w:val="00AB79A7"/>
    <w:rsid w:val="00AB7C1E"/>
    <w:rsid w:val="00AC214A"/>
    <w:rsid w:val="00AC29DB"/>
    <w:rsid w:val="00AC48F5"/>
    <w:rsid w:val="00AC5BCD"/>
    <w:rsid w:val="00AD1AEB"/>
    <w:rsid w:val="00AD23B1"/>
    <w:rsid w:val="00AD2FEE"/>
    <w:rsid w:val="00AE087E"/>
    <w:rsid w:val="00AE1C71"/>
    <w:rsid w:val="00AE412D"/>
    <w:rsid w:val="00AE6268"/>
    <w:rsid w:val="00AF110D"/>
    <w:rsid w:val="00AF1B99"/>
    <w:rsid w:val="00AF203C"/>
    <w:rsid w:val="00AF34A5"/>
    <w:rsid w:val="00AF6F25"/>
    <w:rsid w:val="00AF789E"/>
    <w:rsid w:val="00AF794F"/>
    <w:rsid w:val="00B00686"/>
    <w:rsid w:val="00B02D99"/>
    <w:rsid w:val="00B062E1"/>
    <w:rsid w:val="00B069C3"/>
    <w:rsid w:val="00B12108"/>
    <w:rsid w:val="00B12604"/>
    <w:rsid w:val="00B12D1B"/>
    <w:rsid w:val="00B13299"/>
    <w:rsid w:val="00B134F0"/>
    <w:rsid w:val="00B1602D"/>
    <w:rsid w:val="00B1713D"/>
    <w:rsid w:val="00B20703"/>
    <w:rsid w:val="00B2272B"/>
    <w:rsid w:val="00B22B7F"/>
    <w:rsid w:val="00B23496"/>
    <w:rsid w:val="00B25522"/>
    <w:rsid w:val="00B25548"/>
    <w:rsid w:val="00B27C68"/>
    <w:rsid w:val="00B27D0C"/>
    <w:rsid w:val="00B30DC3"/>
    <w:rsid w:val="00B33612"/>
    <w:rsid w:val="00B357E2"/>
    <w:rsid w:val="00B42A01"/>
    <w:rsid w:val="00B442E4"/>
    <w:rsid w:val="00B4790E"/>
    <w:rsid w:val="00B47C1C"/>
    <w:rsid w:val="00B52941"/>
    <w:rsid w:val="00B54B61"/>
    <w:rsid w:val="00B54CE4"/>
    <w:rsid w:val="00B57272"/>
    <w:rsid w:val="00B61006"/>
    <w:rsid w:val="00B66C1A"/>
    <w:rsid w:val="00B673B5"/>
    <w:rsid w:val="00B67AA4"/>
    <w:rsid w:val="00B7162E"/>
    <w:rsid w:val="00B71C12"/>
    <w:rsid w:val="00B7284F"/>
    <w:rsid w:val="00B733BF"/>
    <w:rsid w:val="00B74C5A"/>
    <w:rsid w:val="00B80E38"/>
    <w:rsid w:val="00B82E95"/>
    <w:rsid w:val="00B82EF7"/>
    <w:rsid w:val="00B83973"/>
    <w:rsid w:val="00B86322"/>
    <w:rsid w:val="00B86D7B"/>
    <w:rsid w:val="00B915A0"/>
    <w:rsid w:val="00B918B3"/>
    <w:rsid w:val="00B94C97"/>
    <w:rsid w:val="00B963BD"/>
    <w:rsid w:val="00B96415"/>
    <w:rsid w:val="00B97476"/>
    <w:rsid w:val="00BA1596"/>
    <w:rsid w:val="00BA195D"/>
    <w:rsid w:val="00BA2083"/>
    <w:rsid w:val="00BA2544"/>
    <w:rsid w:val="00BA323A"/>
    <w:rsid w:val="00BA3274"/>
    <w:rsid w:val="00BA43CB"/>
    <w:rsid w:val="00BA47F3"/>
    <w:rsid w:val="00BA60B3"/>
    <w:rsid w:val="00BA6A59"/>
    <w:rsid w:val="00BA6E16"/>
    <w:rsid w:val="00BA7937"/>
    <w:rsid w:val="00BB2A33"/>
    <w:rsid w:val="00BB4056"/>
    <w:rsid w:val="00BB524A"/>
    <w:rsid w:val="00BB7E5A"/>
    <w:rsid w:val="00BC0388"/>
    <w:rsid w:val="00BC1188"/>
    <w:rsid w:val="00BC3260"/>
    <w:rsid w:val="00BC6F21"/>
    <w:rsid w:val="00BC7142"/>
    <w:rsid w:val="00BC7C13"/>
    <w:rsid w:val="00BD1920"/>
    <w:rsid w:val="00BD210A"/>
    <w:rsid w:val="00BD2187"/>
    <w:rsid w:val="00BD351C"/>
    <w:rsid w:val="00BD4911"/>
    <w:rsid w:val="00BD5127"/>
    <w:rsid w:val="00BD54E2"/>
    <w:rsid w:val="00BE2268"/>
    <w:rsid w:val="00BE5330"/>
    <w:rsid w:val="00BE5347"/>
    <w:rsid w:val="00BE64A5"/>
    <w:rsid w:val="00BE698D"/>
    <w:rsid w:val="00BF21BE"/>
    <w:rsid w:val="00BF3B14"/>
    <w:rsid w:val="00BF487E"/>
    <w:rsid w:val="00BF7BFA"/>
    <w:rsid w:val="00C0435F"/>
    <w:rsid w:val="00C04647"/>
    <w:rsid w:val="00C04BFD"/>
    <w:rsid w:val="00C056F4"/>
    <w:rsid w:val="00C05DD5"/>
    <w:rsid w:val="00C07813"/>
    <w:rsid w:val="00C105DF"/>
    <w:rsid w:val="00C1282B"/>
    <w:rsid w:val="00C13DD5"/>
    <w:rsid w:val="00C14ABF"/>
    <w:rsid w:val="00C1751E"/>
    <w:rsid w:val="00C20585"/>
    <w:rsid w:val="00C23A8A"/>
    <w:rsid w:val="00C23F40"/>
    <w:rsid w:val="00C24F35"/>
    <w:rsid w:val="00C2657B"/>
    <w:rsid w:val="00C2770A"/>
    <w:rsid w:val="00C31B79"/>
    <w:rsid w:val="00C34641"/>
    <w:rsid w:val="00C354CB"/>
    <w:rsid w:val="00C35953"/>
    <w:rsid w:val="00C36C35"/>
    <w:rsid w:val="00C41012"/>
    <w:rsid w:val="00C42A7C"/>
    <w:rsid w:val="00C454D1"/>
    <w:rsid w:val="00C458C1"/>
    <w:rsid w:val="00C461BD"/>
    <w:rsid w:val="00C50153"/>
    <w:rsid w:val="00C5052A"/>
    <w:rsid w:val="00C516FA"/>
    <w:rsid w:val="00C525DD"/>
    <w:rsid w:val="00C54A66"/>
    <w:rsid w:val="00C56D14"/>
    <w:rsid w:val="00C573E6"/>
    <w:rsid w:val="00C604B4"/>
    <w:rsid w:val="00C611FE"/>
    <w:rsid w:val="00C64FBE"/>
    <w:rsid w:val="00C65FFD"/>
    <w:rsid w:val="00C677D5"/>
    <w:rsid w:val="00C702A8"/>
    <w:rsid w:val="00C70758"/>
    <w:rsid w:val="00C71863"/>
    <w:rsid w:val="00C72EF9"/>
    <w:rsid w:val="00C744E9"/>
    <w:rsid w:val="00C7522A"/>
    <w:rsid w:val="00C820F5"/>
    <w:rsid w:val="00C82F88"/>
    <w:rsid w:val="00C844FC"/>
    <w:rsid w:val="00C8569D"/>
    <w:rsid w:val="00C85730"/>
    <w:rsid w:val="00C857AD"/>
    <w:rsid w:val="00C86CD5"/>
    <w:rsid w:val="00C87191"/>
    <w:rsid w:val="00C87E63"/>
    <w:rsid w:val="00C9079B"/>
    <w:rsid w:val="00C917DF"/>
    <w:rsid w:val="00C9201E"/>
    <w:rsid w:val="00C935FD"/>
    <w:rsid w:val="00C94B17"/>
    <w:rsid w:val="00C94D3E"/>
    <w:rsid w:val="00C95365"/>
    <w:rsid w:val="00C956F9"/>
    <w:rsid w:val="00C95C22"/>
    <w:rsid w:val="00C961A9"/>
    <w:rsid w:val="00C97278"/>
    <w:rsid w:val="00CA12A7"/>
    <w:rsid w:val="00CA3FE9"/>
    <w:rsid w:val="00CA5488"/>
    <w:rsid w:val="00CB02BD"/>
    <w:rsid w:val="00CB1F34"/>
    <w:rsid w:val="00CB462A"/>
    <w:rsid w:val="00CC0A9B"/>
    <w:rsid w:val="00CC10A8"/>
    <w:rsid w:val="00CC2426"/>
    <w:rsid w:val="00CC2B92"/>
    <w:rsid w:val="00CC33F8"/>
    <w:rsid w:val="00CC3F5E"/>
    <w:rsid w:val="00CD317F"/>
    <w:rsid w:val="00CD475A"/>
    <w:rsid w:val="00CD4F6C"/>
    <w:rsid w:val="00CE0DA0"/>
    <w:rsid w:val="00CE16BC"/>
    <w:rsid w:val="00CE2E8D"/>
    <w:rsid w:val="00CE3F98"/>
    <w:rsid w:val="00CE4099"/>
    <w:rsid w:val="00CE4230"/>
    <w:rsid w:val="00CE53E2"/>
    <w:rsid w:val="00CE583D"/>
    <w:rsid w:val="00CE67D8"/>
    <w:rsid w:val="00CE7958"/>
    <w:rsid w:val="00CE7A62"/>
    <w:rsid w:val="00CF00F4"/>
    <w:rsid w:val="00CF3725"/>
    <w:rsid w:val="00CF4885"/>
    <w:rsid w:val="00CF4E7D"/>
    <w:rsid w:val="00D001F8"/>
    <w:rsid w:val="00D0070C"/>
    <w:rsid w:val="00D010A8"/>
    <w:rsid w:val="00D0269C"/>
    <w:rsid w:val="00D028CD"/>
    <w:rsid w:val="00D04A3D"/>
    <w:rsid w:val="00D05989"/>
    <w:rsid w:val="00D06A22"/>
    <w:rsid w:val="00D06BF6"/>
    <w:rsid w:val="00D07069"/>
    <w:rsid w:val="00D102E3"/>
    <w:rsid w:val="00D1213F"/>
    <w:rsid w:val="00D131E7"/>
    <w:rsid w:val="00D20949"/>
    <w:rsid w:val="00D20BC4"/>
    <w:rsid w:val="00D217DF"/>
    <w:rsid w:val="00D23A98"/>
    <w:rsid w:val="00D23FDE"/>
    <w:rsid w:val="00D30159"/>
    <w:rsid w:val="00D310E2"/>
    <w:rsid w:val="00D321FC"/>
    <w:rsid w:val="00D353F1"/>
    <w:rsid w:val="00D3541F"/>
    <w:rsid w:val="00D377C0"/>
    <w:rsid w:val="00D402D7"/>
    <w:rsid w:val="00D4046A"/>
    <w:rsid w:val="00D40B8E"/>
    <w:rsid w:val="00D428C0"/>
    <w:rsid w:val="00D432B2"/>
    <w:rsid w:val="00D43500"/>
    <w:rsid w:val="00D43880"/>
    <w:rsid w:val="00D43891"/>
    <w:rsid w:val="00D460CC"/>
    <w:rsid w:val="00D46BD1"/>
    <w:rsid w:val="00D471EC"/>
    <w:rsid w:val="00D50621"/>
    <w:rsid w:val="00D51E2F"/>
    <w:rsid w:val="00D559F7"/>
    <w:rsid w:val="00D57069"/>
    <w:rsid w:val="00D57D4F"/>
    <w:rsid w:val="00D61259"/>
    <w:rsid w:val="00D627C9"/>
    <w:rsid w:val="00D62A0A"/>
    <w:rsid w:val="00D6517E"/>
    <w:rsid w:val="00D6699B"/>
    <w:rsid w:val="00D67083"/>
    <w:rsid w:val="00D679B2"/>
    <w:rsid w:val="00D73338"/>
    <w:rsid w:val="00D7395C"/>
    <w:rsid w:val="00D74277"/>
    <w:rsid w:val="00D749C5"/>
    <w:rsid w:val="00D74EAC"/>
    <w:rsid w:val="00D75F6B"/>
    <w:rsid w:val="00D766BE"/>
    <w:rsid w:val="00D77E4E"/>
    <w:rsid w:val="00D80271"/>
    <w:rsid w:val="00D81B1A"/>
    <w:rsid w:val="00D82553"/>
    <w:rsid w:val="00D83E97"/>
    <w:rsid w:val="00D8446A"/>
    <w:rsid w:val="00D85369"/>
    <w:rsid w:val="00D8632E"/>
    <w:rsid w:val="00D90760"/>
    <w:rsid w:val="00D92EAE"/>
    <w:rsid w:val="00D94075"/>
    <w:rsid w:val="00D941B1"/>
    <w:rsid w:val="00D94E2B"/>
    <w:rsid w:val="00D94F4C"/>
    <w:rsid w:val="00D95F40"/>
    <w:rsid w:val="00D97D12"/>
    <w:rsid w:val="00D97E69"/>
    <w:rsid w:val="00DA085F"/>
    <w:rsid w:val="00DA0924"/>
    <w:rsid w:val="00DA23A5"/>
    <w:rsid w:val="00DA2FC1"/>
    <w:rsid w:val="00DA3F15"/>
    <w:rsid w:val="00DA3F2F"/>
    <w:rsid w:val="00DA56AC"/>
    <w:rsid w:val="00DA7DDB"/>
    <w:rsid w:val="00DB37D0"/>
    <w:rsid w:val="00DB412F"/>
    <w:rsid w:val="00DB5E8F"/>
    <w:rsid w:val="00DC05E6"/>
    <w:rsid w:val="00DC09B7"/>
    <w:rsid w:val="00DC1C70"/>
    <w:rsid w:val="00DC1D5E"/>
    <w:rsid w:val="00DC66C0"/>
    <w:rsid w:val="00DC6A96"/>
    <w:rsid w:val="00DC7F77"/>
    <w:rsid w:val="00DD0914"/>
    <w:rsid w:val="00DD1592"/>
    <w:rsid w:val="00DD1766"/>
    <w:rsid w:val="00DD4AD8"/>
    <w:rsid w:val="00DD4D08"/>
    <w:rsid w:val="00DD5719"/>
    <w:rsid w:val="00DD607A"/>
    <w:rsid w:val="00DD7307"/>
    <w:rsid w:val="00DD7C1D"/>
    <w:rsid w:val="00DE0894"/>
    <w:rsid w:val="00DE325C"/>
    <w:rsid w:val="00DE3A43"/>
    <w:rsid w:val="00DE3B6A"/>
    <w:rsid w:val="00DE3CC5"/>
    <w:rsid w:val="00DE60CC"/>
    <w:rsid w:val="00DE6737"/>
    <w:rsid w:val="00DE779A"/>
    <w:rsid w:val="00DF2CB7"/>
    <w:rsid w:val="00DF2F53"/>
    <w:rsid w:val="00DF518D"/>
    <w:rsid w:val="00DF614C"/>
    <w:rsid w:val="00DF676D"/>
    <w:rsid w:val="00DF7AC3"/>
    <w:rsid w:val="00DF7E66"/>
    <w:rsid w:val="00DF7F1E"/>
    <w:rsid w:val="00E000AF"/>
    <w:rsid w:val="00E002B9"/>
    <w:rsid w:val="00E0196C"/>
    <w:rsid w:val="00E0222F"/>
    <w:rsid w:val="00E028F0"/>
    <w:rsid w:val="00E03363"/>
    <w:rsid w:val="00E05961"/>
    <w:rsid w:val="00E067A2"/>
    <w:rsid w:val="00E07E18"/>
    <w:rsid w:val="00E118B3"/>
    <w:rsid w:val="00E14529"/>
    <w:rsid w:val="00E1602A"/>
    <w:rsid w:val="00E17FD8"/>
    <w:rsid w:val="00E20C18"/>
    <w:rsid w:val="00E20EC4"/>
    <w:rsid w:val="00E226AC"/>
    <w:rsid w:val="00E25037"/>
    <w:rsid w:val="00E250A7"/>
    <w:rsid w:val="00E25B64"/>
    <w:rsid w:val="00E25EC6"/>
    <w:rsid w:val="00E35FC3"/>
    <w:rsid w:val="00E3698A"/>
    <w:rsid w:val="00E36CCC"/>
    <w:rsid w:val="00E404E2"/>
    <w:rsid w:val="00E40CE8"/>
    <w:rsid w:val="00E41E42"/>
    <w:rsid w:val="00E423C9"/>
    <w:rsid w:val="00E43231"/>
    <w:rsid w:val="00E45209"/>
    <w:rsid w:val="00E50324"/>
    <w:rsid w:val="00E5071D"/>
    <w:rsid w:val="00E5104D"/>
    <w:rsid w:val="00E51F8F"/>
    <w:rsid w:val="00E53A2F"/>
    <w:rsid w:val="00E56AA3"/>
    <w:rsid w:val="00E6065B"/>
    <w:rsid w:val="00E65E82"/>
    <w:rsid w:val="00E667D7"/>
    <w:rsid w:val="00E70600"/>
    <w:rsid w:val="00E71131"/>
    <w:rsid w:val="00E71737"/>
    <w:rsid w:val="00E72F15"/>
    <w:rsid w:val="00E740A7"/>
    <w:rsid w:val="00E74220"/>
    <w:rsid w:val="00E762BE"/>
    <w:rsid w:val="00E763DE"/>
    <w:rsid w:val="00E80A10"/>
    <w:rsid w:val="00E80ECC"/>
    <w:rsid w:val="00E8198D"/>
    <w:rsid w:val="00E81A76"/>
    <w:rsid w:val="00E81DFB"/>
    <w:rsid w:val="00E82A94"/>
    <w:rsid w:val="00E84265"/>
    <w:rsid w:val="00E849BF"/>
    <w:rsid w:val="00E906B0"/>
    <w:rsid w:val="00E9084E"/>
    <w:rsid w:val="00E90CB0"/>
    <w:rsid w:val="00E9153A"/>
    <w:rsid w:val="00E91AA6"/>
    <w:rsid w:val="00E91DDC"/>
    <w:rsid w:val="00E936F5"/>
    <w:rsid w:val="00E972BB"/>
    <w:rsid w:val="00EA10FC"/>
    <w:rsid w:val="00EA167D"/>
    <w:rsid w:val="00EA1828"/>
    <w:rsid w:val="00EA45BE"/>
    <w:rsid w:val="00EA482E"/>
    <w:rsid w:val="00EA6338"/>
    <w:rsid w:val="00EB204C"/>
    <w:rsid w:val="00EB5327"/>
    <w:rsid w:val="00EB53BE"/>
    <w:rsid w:val="00EB5927"/>
    <w:rsid w:val="00EC1161"/>
    <w:rsid w:val="00EC49C5"/>
    <w:rsid w:val="00EC6087"/>
    <w:rsid w:val="00EC64D5"/>
    <w:rsid w:val="00EC6B84"/>
    <w:rsid w:val="00EC727D"/>
    <w:rsid w:val="00EC7803"/>
    <w:rsid w:val="00ED040B"/>
    <w:rsid w:val="00ED14CB"/>
    <w:rsid w:val="00ED2958"/>
    <w:rsid w:val="00ED2B66"/>
    <w:rsid w:val="00ED3782"/>
    <w:rsid w:val="00ED475C"/>
    <w:rsid w:val="00EE0373"/>
    <w:rsid w:val="00EE0D12"/>
    <w:rsid w:val="00EE35CD"/>
    <w:rsid w:val="00EE6746"/>
    <w:rsid w:val="00EE7172"/>
    <w:rsid w:val="00EE76A5"/>
    <w:rsid w:val="00EE7B0F"/>
    <w:rsid w:val="00EE7DCA"/>
    <w:rsid w:val="00EF055C"/>
    <w:rsid w:val="00EF11B1"/>
    <w:rsid w:val="00EF494D"/>
    <w:rsid w:val="00EF6CAE"/>
    <w:rsid w:val="00EF6CE1"/>
    <w:rsid w:val="00EF7220"/>
    <w:rsid w:val="00EF74DD"/>
    <w:rsid w:val="00F006E6"/>
    <w:rsid w:val="00F03393"/>
    <w:rsid w:val="00F04083"/>
    <w:rsid w:val="00F040BD"/>
    <w:rsid w:val="00F055D7"/>
    <w:rsid w:val="00F056E5"/>
    <w:rsid w:val="00F05956"/>
    <w:rsid w:val="00F05BE3"/>
    <w:rsid w:val="00F10839"/>
    <w:rsid w:val="00F11C97"/>
    <w:rsid w:val="00F1339E"/>
    <w:rsid w:val="00F15869"/>
    <w:rsid w:val="00F15AB7"/>
    <w:rsid w:val="00F20385"/>
    <w:rsid w:val="00F20AA9"/>
    <w:rsid w:val="00F2162E"/>
    <w:rsid w:val="00F221E9"/>
    <w:rsid w:val="00F31BB7"/>
    <w:rsid w:val="00F31CA5"/>
    <w:rsid w:val="00F31EEA"/>
    <w:rsid w:val="00F3220B"/>
    <w:rsid w:val="00F33357"/>
    <w:rsid w:val="00F33ADB"/>
    <w:rsid w:val="00F33B19"/>
    <w:rsid w:val="00F34E7D"/>
    <w:rsid w:val="00F368BA"/>
    <w:rsid w:val="00F3757B"/>
    <w:rsid w:val="00F3765C"/>
    <w:rsid w:val="00F37AEC"/>
    <w:rsid w:val="00F409D7"/>
    <w:rsid w:val="00F42811"/>
    <w:rsid w:val="00F4347F"/>
    <w:rsid w:val="00F44D87"/>
    <w:rsid w:val="00F4558F"/>
    <w:rsid w:val="00F45E61"/>
    <w:rsid w:val="00F46306"/>
    <w:rsid w:val="00F47EC9"/>
    <w:rsid w:val="00F50C5F"/>
    <w:rsid w:val="00F512BD"/>
    <w:rsid w:val="00F52439"/>
    <w:rsid w:val="00F5438D"/>
    <w:rsid w:val="00F54E3B"/>
    <w:rsid w:val="00F54EEE"/>
    <w:rsid w:val="00F556CC"/>
    <w:rsid w:val="00F55AD0"/>
    <w:rsid w:val="00F55C3E"/>
    <w:rsid w:val="00F55FFB"/>
    <w:rsid w:val="00F56D7B"/>
    <w:rsid w:val="00F56E86"/>
    <w:rsid w:val="00F56F73"/>
    <w:rsid w:val="00F575FD"/>
    <w:rsid w:val="00F576A9"/>
    <w:rsid w:val="00F60271"/>
    <w:rsid w:val="00F6235B"/>
    <w:rsid w:val="00F62FEA"/>
    <w:rsid w:val="00F649F7"/>
    <w:rsid w:val="00F6578D"/>
    <w:rsid w:val="00F664A2"/>
    <w:rsid w:val="00F67E1A"/>
    <w:rsid w:val="00F71AA4"/>
    <w:rsid w:val="00F71D63"/>
    <w:rsid w:val="00F72A04"/>
    <w:rsid w:val="00F73467"/>
    <w:rsid w:val="00F73955"/>
    <w:rsid w:val="00F75EE2"/>
    <w:rsid w:val="00F80731"/>
    <w:rsid w:val="00F81342"/>
    <w:rsid w:val="00F81932"/>
    <w:rsid w:val="00F820C2"/>
    <w:rsid w:val="00F85761"/>
    <w:rsid w:val="00F90EE3"/>
    <w:rsid w:val="00F92909"/>
    <w:rsid w:val="00F93E72"/>
    <w:rsid w:val="00F95A69"/>
    <w:rsid w:val="00F963FB"/>
    <w:rsid w:val="00F97380"/>
    <w:rsid w:val="00FA0498"/>
    <w:rsid w:val="00FA1416"/>
    <w:rsid w:val="00FA205E"/>
    <w:rsid w:val="00FA4F3F"/>
    <w:rsid w:val="00FA54A5"/>
    <w:rsid w:val="00FA5791"/>
    <w:rsid w:val="00FA75E7"/>
    <w:rsid w:val="00FB012E"/>
    <w:rsid w:val="00FB07A9"/>
    <w:rsid w:val="00FB0EAD"/>
    <w:rsid w:val="00FB1FB5"/>
    <w:rsid w:val="00FB33CB"/>
    <w:rsid w:val="00FB448A"/>
    <w:rsid w:val="00FB4C5F"/>
    <w:rsid w:val="00FB5447"/>
    <w:rsid w:val="00FB63A0"/>
    <w:rsid w:val="00FB6DE3"/>
    <w:rsid w:val="00FB7E49"/>
    <w:rsid w:val="00FC286D"/>
    <w:rsid w:val="00FC4489"/>
    <w:rsid w:val="00FC5000"/>
    <w:rsid w:val="00FC6C73"/>
    <w:rsid w:val="00FD0482"/>
    <w:rsid w:val="00FD1D53"/>
    <w:rsid w:val="00FD35CD"/>
    <w:rsid w:val="00FD4263"/>
    <w:rsid w:val="00FD5DA5"/>
    <w:rsid w:val="00FD61ED"/>
    <w:rsid w:val="00FD64A8"/>
    <w:rsid w:val="00FD7F20"/>
    <w:rsid w:val="00FE0170"/>
    <w:rsid w:val="00FE0821"/>
    <w:rsid w:val="00FE270D"/>
    <w:rsid w:val="00FE304C"/>
    <w:rsid w:val="00FE5668"/>
    <w:rsid w:val="00FE794A"/>
    <w:rsid w:val="00FF0D5B"/>
    <w:rsid w:val="00FF3443"/>
    <w:rsid w:val="00FF39ED"/>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semiHidden/>
    <w:unhideWhenUsed/>
    <w:rsid w:val="008D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116</cp:revision>
  <cp:lastPrinted>2020-10-14T21:49:00Z</cp:lastPrinted>
  <dcterms:created xsi:type="dcterms:W3CDTF">2020-11-13T19:40:00Z</dcterms:created>
  <dcterms:modified xsi:type="dcterms:W3CDTF">2020-12-03T00:10:00Z</dcterms:modified>
</cp:coreProperties>
</file>